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490" w:rsidRPr="00DF494E" w:rsidRDefault="00901490" w:rsidP="0052093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DF494E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АДМИНИСТРАЦИЯ ГОРОДА ЭЛИСТЫ РЕСПУБЛИКИ КАЛМЫКИЯ</w:t>
      </w:r>
    </w:p>
    <w:p w:rsidR="00901490" w:rsidRPr="00DF494E" w:rsidRDefault="00901490" w:rsidP="0052093C">
      <w:pPr>
        <w:widowControl w:val="0"/>
        <w:spacing w:after="0" w:line="240" w:lineRule="auto"/>
        <w:ind w:right="220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901490" w:rsidRPr="00DF494E" w:rsidRDefault="00901490" w:rsidP="0052093C">
      <w:pPr>
        <w:widowControl w:val="0"/>
        <w:spacing w:after="0" w:line="240" w:lineRule="auto"/>
        <w:ind w:right="220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DF494E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901490" w:rsidRPr="00DF494E" w:rsidRDefault="00901490" w:rsidP="0052093C">
      <w:pPr>
        <w:widowControl w:val="0"/>
        <w:tabs>
          <w:tab w:val="left" w:leader="underscore" w:pos="1076"/>
          <w:tab w:val="left" w:leader="underscore" w:pos="2232"/>
          <w:tab w:val="left" w:pos="4229"/>
          <w:tab w:val="left" w:leader="underscore" w:pos="5107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01490" w:rsidRPr="00DF494E" w:rsidRDefault="00901490" w:rsidP="0052093C">
      <w:pPr>
        <w:widowControl w:val="0"/>
        <w:tabs>
          <w:tab w:val="left" w:leader="underscore" w:pos="1076"/>
          <w:tab w:val="left" w:leader="underscore" w:pos="2232"/>
          <w:tab w:val="left" w:pos="4229"/>
          <w:tab w:val="left" w:leader="underscore" w:pos="5107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F494E">
        <w:rPr>
          <w:rFonts w:ascii="Times New Roman" w:eastAsia="Arial Unicode MS" w:hAnsi="Times New Roman" w:cs="Times New Roman"/>
          <w:sz w:val="28"/>
          <w:szCs w:val="28"/>
          <w:lang w:eastAsia="ru-RU"/>
        </w:rPr>
        <w:t>от «___» _________ 2020 г.</w:t>
      </w:r>
      <w:r w:rsidRPr="00DF494E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№ _____                                г. Элиста</w:t>
      </w:r>
    </w:p>
    <w:p w:rsidR="00901490" w:rsidRPr="00DF494E" w:rsidRDefault="00901490" w:rsidP="0052093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01490" w:rsidRPr="00DF494E" w:rsidRDefault="00901490" w:rsidP="005209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901490" w:rsidRPr="00DF494E" w:rsidRDefault="00901490" w:rsidP="005209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Об утверждении порядка предоставления </w:t>
      </w:r>
      <w:r w:rsidR="000213AA" w:rsidRPr="00DF494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субсидий</w:t>
      </w:r>
      <w:r w:rsidRPr="00DF494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субъектам малого и среднего предпринимательства</w:t>
      </w:r>
      <w:r w:rsidR="000213AA" w:rsidRPr="00DF494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, осуществляющим деятельность в области ремесел и народных художественных промыслов</w:t>
      </w:r>
    </w:p>
    <w:p w:rsidR="00901490" w:rsidRPr="00DF494E" w:rsidRDefault="00901490" w:rsidP="005209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901490" w:rsidRPr="00DF494E" w:rsidRDefault="00901490" w:rsidP="00520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соответствии со </w:t>
      </w:r>
      <w:hyperlink r:id="rId8" w:history="1">
        <w:r w:rsidRPr="00DF494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статьей 78 Бюджетного кодекса Российской Федерации</w:t>
        </w:r>
      </w:hyperlink>
      <w:r w:rsidRPr="00DF49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9" w:history="1">
        <w:r w:rsidRPr="00DF494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24.07.2007 № 209-ФЗ "О развитии малого и среднего предпринимательства в Российской Федерации"</w:t>
        </w:r>
      </w:hyperlink>
      <w:r w:rsidRPr="00DF49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10" w:history="1">
        <w:r w:rsidRPr="00DF494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Постановлением Правительства Российской Федерации от 27.03.2019 № 322 "Об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основе"</w:t>
        </w:r>
      </w:hyperlink>
      <w:r w:rsidRPr="00DF494E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, </w:t>
      </w:r>
      <w:r w:rsidRPr="00DF49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рамках муниципальной программы</w:t>
      </w:r>
      <w:r w:rsidRPr="00DF494E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  <w:r w:rsidRPr="00DF49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«Экономическое развитие и эффективное управление города Элисты на 2019- 2024 годы», утвержденной постановлением Администрации города Элисты от 29 декабря 2018 года № 2918</w:t>
      </w:r>
      <w:r w:rsidR="000213AA" w:rsidRPr="00DF49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DF49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руководствуясь статьей 44 Устава города Элисты,</w:t>
      </w:r>
    </w:p>
    <w:p w:rsidR="00901490" w:rsidRPr="00DF494E" w:rsidRDefault="00901490" w:rsidP="00520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A284A" w:rsidRPr="00DF494E" w:rsidRDefault="008A284A" w:rsidP="0052093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Элисты п о с т а н о в л я е т:</w:t>
      </w:r>
    </w:p>
    <w:p w:rsidR="00901490" w:rsidRPr="00DF494E" w:rsidRDefault="00901490" w:rsidP="0052093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01490" w:rsidRPr="00DF494E" w:rsidRDefault="008A284A" w:rsidP="0052093C">
      <w:pPr>
        <w:widowControl w:val="0"/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F494E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 xml:space="preserve">1. Утвердить </w:t>
      </w:r>
      <w:r w:rsidRPr="00DF49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порядок предоставления субсидий субъектам малого и среднего предпринимательства города Элисты, осуществляющим деятельность в области ремесел и народных художественных промыслов (приложение №1)</w:t>
      </w:r>
      <w:r w:rsidRPr="00DF494E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901490" w:rsidRPr="00DF494E" w:rsidRDefault="00901490" w:rsidP="005209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Опубликовать настоящее постановление в газете «Элистинская панорама» и разместить на официальном сайте Администрации города Элисты: </w:t>
      </w:r>
      <w:r w:rsidRPr="00DF49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htpps</w:t>
      </w: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DF49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49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gorod</w:t>
      </w: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F49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elista</w:t>
      </w: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49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1490" w:rsidRPr="00DF494E" w:rsidRDefault="00901490" w:rsidP="005209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94E">
        <w:rPr>
          <w:rFonts w:ascii="Times New Roman" w:eastAsia="Calibri" w:hAnsi="Times New Roman" w:cs="Times New Roman"/>
          <w:sz w:val="28"/>
          <w:szCs w:val="28"/>
        </w:rPr>
        <w:t>3. Постановление вступает в силу со дня его официального опубликования.</w:t>
      </w:r>
    </w:p>
    <w:p w:rsidR="00901490" w:rsidRPr="00DF494E" w:rsidRDefault="00901490" w:rsidP="00520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4. Контроль за исполнением настоящего постановления возложить на заместителя Главы Администрации города Элисты Ц.С. Шургучеева.</w:t>
      </w:r>
    </w:p>
    <w:p w:rsidR="00901490" w:rsidRPr="00DF494E" w:rsidRDefault="00901490" w:rsidP="0052093C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</w:p>
    <w:p w:rsidR="00901490" w:rsidRPr="00DF494E" w:rsidRDefault="00901490" w:rsidP="0052093C">
      <w:pPr>
        <w:widowControl w:val="0"/>
        <w:tabs>
          <w:tab w:val="left" w:pos="7710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</w:p>
    <w:p w:rsidR="00901490" w:rsidRPr="00DF494E" w:rsidRDefault="00901490" w:rsidP="0052093C">
      <w:pPr>
        <w:widowControl w:val="0"/>
        <w:tabs>
          <w:tab w:val="left" w:pos="7710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</w:p>
    <w:p w:rsidR="008A284A" w:rsidRPr="00DF494E" w:rsidRDefault="008A284A" w:rsidP="005209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846C64"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Элисты           </w:t>
      </w: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Д.В. Трапезников</w:t>
      </w:r>
    </w:p>
    <w:p w:rsidR="00735D4D" w:rsidRPr="00DF494E" w:rsidRDefault="00735D4D" w:rsidP="0052093C">
      <w:pPr>
        <w:spacing w:after="0" w:line="240" w:lineRule="auto"/>
        <w:jc w:val="both"/>
        <w:textAlignment w:val="baseline"/>
        <w:outlineLvl w:val="0"/>
      </w:pPr>
    </w:p>
    <w:p w:rsidR="009167C4" w:rsidRPr="00DF494E" w:rsidRDefault="009167C4" w:rsidP="0052093C">
      <w:pPr>
        <w:spacing w:after="0" w:line="240" w:lineRule="auto"/>
        <w:jc w:val="both"/>
        <w:textAlignment w:val="baseline"/>
        <w:outlineLvl w:val="0"/>
      </w:pPr>
    </w:p>
    <w:p w:rsidR="004C79AB" w:rsidRPr="00DF494E" w:rsidRDefault="004C79AB" w:rsidP="0052093C">
      <w:pPr>
        <w:spacing w:after="0" w:line="240" w:lineRule="auto"/>
        <w:jc w:val="both"/>
        <w:textAlignment w:val="baseline"/>
        <w:outlineLvl w:val="0"/>
      </w:pPr>
    </w:p>
    <w:p w:rsidR="009167C4" w:rsidRPr="00DF494E" w:rsidRDefault="009167C4" w:rsidP="0052093C">
      <w:pPr>
        <w:spacing w:after="0" w:line="240" w:lineRule="auto"/>
        <w:jc w:val="both"/>
        <w:textAlignment w:val="baseline"/>
        <w:outlineLvl w:val="0"/>
      </w:pPr>
    </w:p>
    <w:p w:rsidR="009167C4" w:rsidRPr="00DF494E" w:rsidRDefault="009167C4" w:rsidP="0052093C">
      <w:pPr>
        <w:spacing w:after="0" w:line="300" w:lineRule="atLeast"/>
        <w:ind w:left="5812"/>
        <w:jc w:val="both"/>
        <w:textAlignment w:val="baseline"/>
        <w:outlineLvl w:val="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F494E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Приложение № 1</w:t>
      </w:r>
    </w:p>
    <w:p w:rsidR="009167C4" w:rsidRPr="00DF494E" w:rsidRDefault="009167C4" w:rsidP="0052093C">
      <w:pPr>
        <w:spacing w:after="0" w:line="300" w:lineRule="atLeast"/>
        <w:ind w:left="5812"/>
        <w:jc w:val="both"/>
        <w:textAlignment w:val="baseline"/>
        <w:outlineLvl w:val="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F494E">
        <w:rPr>
          <w:rFonts w:ascii="Times New Roman" w:eastAsia="Arial Unicode MS" w:hAnsi="Times New Roman" w:cs="Times New Roman"/>
          <w:sz w:val="24"/>
          <w:szCs w:val="24"/>
          <w:lang w:eastAsia="ru-RU"/>
        </w:rPr>
        <w:t>к постановлению</w:t>
      </w:r>
    </w:p>
    <w:p w:rsidR="009167C4" w:rsidRPr="00DF494E" w:rsidRDefault="009167C4" w:rsidP="0052093C">
      <w:pPr>
        <w:spacing w:after="0" w:line="300" w:lineRule="atLeast"/>
        <w:ind w:left="5812"/>
        <w:jc w:val="both"/>
        <w:textAlignment w:val="baseline"/>
        <w:outlineLvl w:val="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F494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Администрации города Элисты </w:t>
      </w:r>
    </w:p>
    <w:p w:rsidR="009167C4" w:rsidRPr="00DF494E" w:rsidRDefault="009167C4" w:rsidP="0052093C">
      <w:pPr>
        <w:spacing w:after="0" w:line="300" w:lineRule="atLeast"/>
        <w:ind w:left="5812"/>
        <w:jc w:val="both"/>
        <w:textAlignment w:val="baseline"/>
        <w:outlineLvl w:val="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F494E">
        <w:rPr>
          <w:rFonts w:ascii="Times New Roman" w:eastAsia="Arial Unicode MS" w:hAnsi="Times New Roman" w:cs="Times New Roman"/>
          <w:sz w:val="24"/>
          <w:szCs w:val="24"/>
          <w:lang w:eastAsia="ru-RU"/>
        </w:rPr>
        <w:t>от «___»______ 2020 года № ____</w:t>
      </w:r>
    </w:p>
    <w:p w:rsidR="009167C4" w:rsidRPr="00DF494E" w:rsidRDefault="009167C4" w:rsidP="0052093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167C4" w:rsidRPr="00DF494E" w:rsidRDefault="009167C4" w:rsidP="0052093C">
      <w:pPr>
        <w:spacing w:after="0" w:line="300" w:lineRule="atLeast"/>
        <w:jc w:val="center"/>
        <w:textAlignment w:val="baseline"/>
        <w:outlineLvl w:val="2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F494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Порядок </w:t>
      </w:r>
    </w:p>
    <w:p w:rsidR="009167C4" w:rsidRPr="00DF494E" w:rsidRDefault="009167C4" w:rsidP="0052093C">
      <w:pPr>
        <w:spacing w:after="0" w:line="30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предоставления субсидий субъектам малого и среднего предпринимательства города Элисты, осуществляющим деятельность в области ремесел и народных художественных промыслов</w:t>
      </w:r>
    </w:p>
    <w:p w:rsidR="00057B47" w:rsidRPr="00DF494E" w:rsidRDefault="00057B47" w:rsidP="0052093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57B47" w:rsidRPr="00DF494E" w:rsidRDefault="00057B47" w:rsidP="0052093C">
      <w:pPr>
        <w:numPr>
          <w:ilvl w:val="0"/>
          <w:numId w:val="1"/>
        </w:numPr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Общие положения</w:t>
      </w:r>
    </w:p>
    <w:p w:rsidR="00057B47" w:rsidRPr="00DF494E" w:rsidRDefault="00057B47" w:rsidP="0052093C">
      <w:pPr>
        <w:spacing w:after="0" w:line="240" w:lineRule="auto"/>
        <w:ind w:left="720"/>
        <w:contextualSpacing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57B47" w:rsidRPr="00DF494E" w:rsidRDefault="00057B47" w:rsidP="0052093C">
      <w:pPr>
        <w:spacing w:after="0" w:line="300" w:lineRule="atLeast"/>
        <w:ind w:firstLine="709"/>
        <w:jc w:val="both"/>
        <w:textAlignment w:val="baseline"/>
        <w:outlineLvl w:val="2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DF494E">
        <w:rPr>
          <w:rFonts w:ascii="Times New Roman" w:eastAsia="Calibri" w:hAnsi="Times New Roman" w:cs="Times New Roman"/>
          <w:sz w:val="28"/>
          <w:szCs w:val="28"/>
        </w:rPr>
        <w:t xml:space="preserve">1.1.  </w:t>
      </w:r>
      <w:r w:rsidRPr="00DF494E">
        <w:rPr>
          <w:rFonts w:ascii="Times New Roman" w:eastAsia="Calibri" w:hAnsi="Times New Roman" w:cs="Times New Roman"/>
          <w:spacing w:val="2"/>
          <w:sz w:val="28"/>
          <w:szCs w:val="28"/>
        </w:rPr>
        <w:t>Настоящий Порядок предоставления</w:t>
      </w:r>
      <w:r w:rsidRPr="00DF49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субсидий субъектам малого и среднего предпринимательства города Элисты, осуществляющим деятельность в области ремесел и народных художественных промыслов (далее - Порядок) разработан </w:t>
      </w:r>
      <w:r w:rsidRPr="00DF494E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в целях реализации муниципальной программы «Экономическое развитие и эффективное управление города Элисты на 2019-2024 годы», утвержденной постановлением Администрации города </w:t>
      </w:r>
      <w:r w:rsidR="00BB01B7" w:rsidRPr="00DF494E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Элисты от 29 декабря 2018 года </w:t>
      </w:r>
      <w:r w:rsidRPr="00DF494E">
        <w:rPr>
          <w:rFonts w:ascii="Times New Roman" w:eastAsia="Calibri" w:hAnsi="Times New Roman" w:cs="Times New Roman"/>
          <w:spacing w:val="2"/>
          <w:sz w:val="28"/>
          <w:szCs w:val="28"/>
        </w:rPr>
        <w:t>№ 2918 (далее - Программа).</w:t>
      </w:r>
    </w:p>
    <w:p w:rsidR="00057B47" w:rsidRPr="00DF494E" w:rsidRDefault="00057B47" w:rsidP="0052093C">
      <w:pPr>
        <w:spacing w:after="0" w:line="300" w:lineRule="atLeast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F494E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1.2. Порядок определяет </w:t>
      </w:r>
      <w:r w:rsidR="00E86BDC" w:rsidRPr="00DF49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цели, условия и порядок предоставления бюджетных ассигнований в форме субсидий субъектам предпринимательства, а также требования к осуществлению контроля за соблюдением условий, целей и порядка предоставления субсидий и ответственность за их нарушение.</w:t>
      </w:r>
    </w:p>
    <w:p w:rsidR="00E86BDC" w:rsidRPr="00DF494E" w:rsidRDefault="00BB01B7" w:rsidP="0052093C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</w:pPr>
      <w:r w:rsidRPr="00DF49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1.3</w:t>
      </w:r>
      <w:r w:rsidR="00E86BDC" w:rsidRPr="00DF49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Целями предоставления </w:t>
      </w:r>
      <w:r w:rsidR="00E86BDC" w:rsidRPr="00DF494E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субсидии является содействие развитию предпринимательской деятельности по производству </w:t>
      </w:r>
      <w:r w:rsidR="00E86BDC" w:rsidRPr="00DF49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области ремесел и народных художественных промыслов </w:t>
      </w:r>
      <w:r w:rsidR="00E86BDC" w:rsidRPr="00DF494E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на территории города Элисты, повышение объемов производства предприятий, рас</w:t>
      </w:r>
      <w:r w:rsidRPr="00DF494E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ширение масштабов производства,</w:t>
      </w:r>
      <w:r w:rsidR="00E86BDC" w:rsidRPr="00DF494E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преодоление неблагоприятных тенденций в финансово-хозяйственной деятельности предприятий.</w:t>
      </w:r>
    </w:p>
    <w:p w:rsidR="00E86BDC" w:rsidRPr="00DF494E" w:rsidRDefault="00BB01B7" w:rsidP="0052093C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1.4</w:t>
      </w:r>
      <w:r w:rsidR="00E86BDC" w:rsidRPr="00DF49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Субсидии предоставляются Администрацией города Элисты (далее - уполномоченный орган) субъектам предпринимательства на основе конкурсного отбора, проводимого конкурсной комиссией по предоставлению </w:t>
      </w:r>
      <w:r w:rsidR="003D1A27" w:rsidRPr="00DF49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субсидий субъектам малого и среднего предпринимательства города Элисты, осуществляющим деятельность в области ремесел и народных художественных промыслов</w:t>
      </w:r>
      <w:r w:rsidR="00E86BDC" w:rsidRPr="00DF49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– </w:t>
      </w:r>
      <w:r w:rsidR="00B86089" w:rsidRPr="00DF49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E86BDC" w:rsidRPr="00DF49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омиссия), в пределах лимитов бюджетных обязательств, предусмотренных в соответствующем финансовом году</w:t>
      </w:r>
      <w:r w:rsidR="003D1A27" w:rsidRPr="00DF49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цели указанные в пункте 1.3.</w:t>
      </w:r>
      <w:r w:rsidR="00E86BDC" w:rsidRPr="00DF49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настоящего Порядка.</w:t>
      </w:r>
    </w:p>
    <w:p w:rsidR="00E86BDC" w:rsidRPr="00DF494E" w:rsidRDefault="00BB01B7" w:rsidP="0052093C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1.5</w:t>
      </w:r>
      <w:r w:rsidR="00E86BDC" w:rsidRPr="00DF49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Уполномоченным органом по организации деятельности комиссии и отбору заявителей является отдел потребительского рынка и предпринимательства Администрации города Элисты (далее - Отдел).</w:t>
      </w:r>
    </w:p>
    <w:p w:rsidR="007228CC" w:rsidRPr="00DF494E" w:rsidRDefault="007228CC" w:rsidP="005209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94E">
        <w:rPr>
          <w:rFonts w:ascii="Times New Roman" w:hAnsi="Times New Roman" w:cs="Times New Roman"/>
          <w:spacing w:val="2"/>
          <w:sz w:val="28"/>
          <w:szCs w:val="28"/>
        </w:rPr>
        <w:t xml:space="preserve">1.6. </w:t>
      </w:r>
      <w:r w:rsidRPr="00DF494E">
        <w:rPr>
          <w:rFonts w:ascii="Times New Roman" w:hAnsi="Times New Roman" w:cs="Times New Roman"/>
          <w:sz w:val="28"/>
          <w:szCs w:val="28"/>
        </w:rPr>
        <w:t xml:space="preserve">Субсидии предоставляются субъектам малого и среднего предпринимательства с целью возмещения части расходов, понесенных </w:t>
      </w:r>
      <w:r w:rsidRPr="00DF494E">
        <w:rPr>
          <w:rFonts w:ascii="Times New Roman" w:hAnsi="Times New Roman" w:cs="Times New Roman"/>
          <w:sz w:val="28"/>
          <w:szCs w:val="28"/>
        </w:rPr>
        <w:lastRenderedPageBreak/>
        <w:t>субъектом предпринимательства, на:</w:t>
      </w:r>
    </w:p>
    <w:p w:rsidR="007228CC" w:rsidRPr="00DF494E" w:rsidRDefault="007228CC" w:rsidP="005209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1) аренду производственных, торговых и выставочных площадей (помещений), используемых для производства и сбыта ремесленной продукции (в том числе товаров народных художественных промыслов);</w:t>
      </w:r>
    </w:p>
    <w:p w:rsidR="007228CC" w:rsidRPr="00DF494E" w:rsidRDefault="007228CC" w:rsidP="005209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рекламу собственной ремесленной продукции (в том числе товаров народных художественных промыслов);</w:t>
      </w:r>
    </w:p>
    <w:p w:rsidR="007228CC" w:rsidRPr="00DF494E" w:rsidRDefault="007228CC" w:rsidP="005209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приобретение оборудования, сырья и материалов, необходимых для производства ремесленной продукции и/или товаров народных художественных промыслов.</w:t>
      </w:r>
    </w:p>
    <w:p w:rsidR="00F05762" w:rsidRPr="00DF494E" w:rsidRDefault="007228CC" w:rsidP="0052093C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1.7</w:t>
      </w:r>
      <w:r w:rsidR="00F05762" w:rsidRPr="00DF49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Критерии, которым должны соответствовать получатели субсидии на дату подачи заявления:</w:t>
      </w:r>
    </w:p>
    <w:p w:rsidR="00F05762" w:rsidRPr="00DF494E" w:rsidRDefault="00F05762" w:rsidP="0052093C">
      <w:pPr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05762" w:rsidRPr="00DF494E" w:rsidRDefault="00F05762" w:rsidP="0052093C">
      <w:pPr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б) юридические лица не должны находиться в процессе реорганизации, ликвидации, банкротства, деятельность не должна быть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предпринимателя;</w:t>
      </w:r>
    </w:p>
    <w:p w:rsidR="00F05762" w:rsidRPr="00DF494E" w:rsidRDefault="00F05762" w:rsidP="0052093C">
      <w:pPr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F05762" w:rsidRPr="00DF494E" w:rsidRDefault="00F05762" w:rsidP="0052093C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г) государственная регистрация субъекта предпринимательства и осуществление его деятельности на территории города Элисты;</w:t>
      </w:r>
    </w:p>
    <w:p w:rsidR="00F05762" w:rsidRPr="00DF494E" w:rsidRDefault="00F05762" w:rsidP="0052093C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д) получатели субсидий не должны получать средства из муниципального бюджета,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данном Порядке;</w:t>
      </w:r>
    </w:p>
    <w:p w:rsidR="00F05762" w:rsidRPr="00DF494E" w:rsidRDefault="00F05762" w:rsidP="0052093C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е) отсутствие просроченной </w:t>
      </w:r>
      <w:r w:rsidR="003F74D2" w:rsidRPr="00DF49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задолженности по</w:t>
      </w:r>
      <w:r w:rsidRPr="00DF49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платежам, зачисляемым в бюджет города Элисты.</w:t>
      </w:r>
    </w:p>
    <w:p w:rsidR="001B2D43" w:rsidRPr="00DF494E" w:rsidRDefault="001B2D43" w:rsidP="0052093C">
      <w:pPr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91A81" w:rsidRPr="00DF494E" w:rsidRDefault="00091A81" w:rsidP="0052093C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Условия и порядок предоставления субсидий</w:t>
      </w:r>
    </w:p>
    <w:p w:rsidR="00091A81" w:rsidRPr="00DF494E" w:rsidRDefault="00091A81" w:rsidP="0052093C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91A81" w:rsidRPr="00DF494E" w:rsidRDefault="00091A81" w:rsidP="0052093C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</w:pPr>
      <w:r w:rsidRPr="00DF494E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2.1. Субсидии предоставляются субъектам предпринимательства - победителям конкурсного отбора за счет средств бюджета города Элисты.</w:t>
      </w:r>
      <w:r w:rsidR="00846C64" w:rsidRPr="00DF494E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</w:t>
      </w:r>
    </w:p>
    <w:p w:rsidR="001D655C" w:rsidRPr="00DF494E" w:rsidRDefault="007228CC" w:rsidP="0052093C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2.2. </w:t>
      </w:r>
      <w:r w:rsidR="001D655C"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 условием предоставления субсидии является согласие субъектов малого и среднего предпринимательства на осуществление Администрацией города Элисты проверок соблюдения получателем субсидии условий, целей и порядка предоставления субсидий.</w:t>
      </w:r>
    </w:p>
    <w:p w:rsidR="001D655C" w:rsidRPr="00DF494E" w:rsidRDefault="001D655C" w:rsidP="005209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67"/>
      <w:bookmarkEnd w:id="0"/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Субсидии предоставляются в размере 100%</w:t>
      </w:r>
      <w:r w:rsidR="001B4823"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суммы обоснованных и документально подтвержденных затрат, произведенных не ранее 1 января 2020 года, в сумме не более 50 тысяч рублей на одного субъекта предпринимательства.</w:t>
      </w:r>
    </w:p>
    <w:p w:rsidR="001D655C" w:rsidRPr="00DF494E" w:rsidRDefault="001D655C" w:rsidP="005209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Каждая заявка рассматривается отдельно. При этом сумма субсидии на одного субъекта предпринимательства-получателя субсидии не может превышать значения, установленного </w:t>
      </w:r>
      <w:hyperlink w:anchor="P67" w:history="1">
        <w:r w:rsidRPr="00DF49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</w:t>
        </w:r>
      </w:hyperlink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2.3. настоящего Порядка.</w:t>
      </w:r>
    </w:p>
    <w:p w:rsidR="001D655C" w:rsidRPr="00DF494E" w:rsidRDefault="001D655C" w:rsidP="005209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94E">
        <w:rPr>
          <w:rFonts w:ascii="Times New Roman" w:hAnsi="Times New Roman" w:cs="Times New Roman"/>
          <w:sz w:val="28"/>
          <w:szCs w:val="28"/>
        </w:rPr>
        <w:t>2.5. Администрация города Элисты организует предоставление субсидий, осуществляя следующие функции:</w:t>
      </w:r>
    </w:p>
    <w:p w:rsidR="001D655C" w:rsidRPr="00DF494E" w:rsidRDefault="001D655C" w:rsidP="005209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B4823"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.1. Размещает информацию о предоставлении субсидии субъектам малого и среднего предпринимательства в средствах массовой информации, являющихся официальным источником опубликования правовых актов города Элисты, и размещение в информационно-телекоммуникационной сети "Интернет" на официальном сайте города Элисты (www.gorod-elista.ru).</w:t>
      </w:r>
    </w:p>
    <w:p w:rsidR="001D655C" w:rsidRPr="00DF494E" w:rsidRDefault="001B4823" w:rsidP="005209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1D655C"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Осуществляет прием и регистрацию заявлений от субъектов предпринимательства.</w:t>
      </w:r>
    </w:p>
    <w:p w:rsidR="001D655C" w:rsidRPr="00DF494E" w:rsidRDefault="001B4823" w:rsidP="005209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1D655C"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.3. Доводит до сведения субъектов предпринимательства, подавших заявку, информацию о принятом решении о предоставлении либо отказе в получении субсидии.</w:t>
      </w:r>
    </w:p>
    <w:p w:rsidR="001D655C" w:rsidRPr="00DF494E" w:rsidRDefault="001D655C" w:rsidP="0052093C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</w:pPr>
      <w:r w:rsidRPr="00DF494E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2.</w:t>
      </w:r>
      <w:r w:rsidR="001B4823" w:rsidRPr="00DF494E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6</w:t>
      </w:r>
      <w:r w:rsidRPr="00DF494E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. Для включения в перечень получателей субсидий субъекты предпринимательства представляют в уполномоченный орган следующие документы, которые должны быть пронумерованы, прошиты и скреплены </w:t>
      </w:r>
      <w:r w:rsidR="00276FB7" w:rsidRPr="00DF494E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подписью, </w:t>
      </w:r>
      <w:r w:rsidRPr="00DF494E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печатью</w:t>
      </w:r>
      <w:r w:rsidR="00276FB7" w:rsidRPr="00DF494E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(при наличии)</w:t>
      </w:r>
      <w:r w:rsidRPr="00DF494E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:</w:t>
      </w:r>
    </w:p>
    <w:p w:rsidR="001D655C" w:rsidRPr="00DF494E" w:rsidRDefault="00D57D79" w:rsidP="0052093C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</w:pPr>
      <w:r w:rsidRPr="00DF494E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а</w:t>
      </w:r>
      <w:r w:rsidR="001D655C" w:rsidRPr="00DF494E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) </w:t>
      </w:r>
      <w:r w:rsidR="003D30E2" w:rsidRPr="00DF494E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заявление о предоставлении субсидий в произвольной форме;</w:t>
      </w:r>
    </w:p>
    <w:p w:rsidR="003D30E2" w:rsidRPr="00DF494E" w:rsidRDefault="003D30E2" w:rsidP="0052093C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</w:pPr>
      <w:r w:rsidRPr="00DF494E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б) информационную справку об осуществляемой деятельности</w:t>
      </w:r>
      <w:r w:rsidR="00C23D37" w:rsidRPr="00DF494E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заявителя с указанием фактических и плановых показателей в соответствии с пунктом 4.6.</w:t>
      </w:r>
      <w:r w:rsidRPr="00DF494E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в произвольной форме;</w:t>
      </w:r>
    </w:p>
    <w:p w:rsidR="001D655C" w:rsidRPr="00DF494E" w:rsidRDefault="003D30E2" w:rsidP="0052093C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</w:pPr>
      <w:r w:rsidRPr="00DF494E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в</w:t>
      </w:r>
      <w:r w:rsidR="001D655C" w:rsidRPr="00DF494E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) </w:t>
      </w:r>
      <w:r w:rsidRPr="00DF494E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заявку о предоставлении субсидий (Приложение № 1);</w:t>
      </w:r>
    </w:p>
    <w:p w:rsidR="001D655C" w:rsidRPr="00DF494E" w:rsidRDefault="00D57D79" w:rsidP="0052093C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г</w:t>
      </w:r>
      <w:r w:rsidR="001D655C" w:rsidRPr="00DF494E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) копию </w:t>
      </w:r>
      <w:r w:rsidR="00325F8E" w:rsidRPr="00DF494E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документа, удостоверяющего личность индивидуального предпринимателя либо генерального директора (руководителя) юридического лица</w:t>
      </w:r>
      <w:r w:rsidR="001D655C" w:rsidRPr="00DF494E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;</w:t>
      </w:r>
    </w:p>
    <w:p w:rsidR="001D655C" w:rsidRPr="00DF494E" w:rsidRDefault="00D57D79" w:rsidP="0052093C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</w:pPr>
      <w:r w:rsidRPr="00DF494E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д</w:t>
      </w:r>
      <w:r w:rsidR="001D655C" w:rsidRPr="00DF494E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) копии учредительных документов предприятия;</w:t>
      </w:r>
    </w:p>
    <w:p w:rsidR="00325F8E" w:rsidRPr="00DF494E" w:rsidRDefault="00D57D79" w:rsidP="0052093C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</w:pPr>
      <w:r w:rsidRPr="00DF494E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е</w:t>
      </w:r>
      <w:r w:rsidR="00325F8E" w:rsidRPr="00DF494E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) копии документов, подтверждающих расходы, предусмотренные пунктом 1.6. настоящего Порядка (договоры, счета-фактуры, накладные, копии платежных поручений, заверенные кредитной организацией, а также другие документы, подтверждающие факт оплаты расходов);</w:t>
      </w:r>
    </w:p>
    <w:p w:rsidR="00325F8E" w:rsidRPr="00DF494E" w:rsidRDefault="00D57D79" w:rsidP="0052093C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</w:pPr>
      <w:r w:rsidRPr="00DF494E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ж</w:t>
      </w:r>
      <w:r w:rsidR="00325F8E" w:rsidRPr="00DF494E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) реквизиты расчетного счета для зачисления субсидии;</w:t>
      </w:r>
    </w:p>
    <w:p w:rsidR="00325F8E" w:rsidRPr="00DF494E" w:rsidRDefault="00D57D79" w:rsidP="0052093C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</w:pPr>
      <w:r w:rsidRPr="00DF494E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з</w:t>
      </w:r>
      <w:r w:rsidR="00325F8E" w:rsidRPr="00DF494E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) опись документов;</w:t>
      </w:r>
    </w:p>
    <w:p w:rsidR="001D655C" w:rsidRPr="00DF494E" w:rsidRDefault="00D57D79" w:rsidP="0052093C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</w:pPr>
      <w:r w:rsidRPr="00DF494E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и</w:t>
      </w:r>
      <w:r w:rsidR="001D655C" w:rsidRPr="00DF494E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) копия свидетельства о постановке на налоговый учет;</w:t>
      </w:r>
    </w:p>
    <w:p w:rsidR="00325F8E" w:rsidRPr="00DF494E" w:rsidRDefault="00D57D79" w:rsidP="0052093C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</w:pPr>
      <w:r w:rsidRPr="00DF494E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к</w:t>
      </w:r>
      <w:r w:rsidR="001D655C" w:rsidRPr="00DF494E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) копия свидетельства о государственной регистрации;</w:t>
      </w:r>
    </w:p>
    <w:p w:rsidR="001D655C" w:rsidRPr="00DF494E" w:rsidRDefault="00D57D79" w:rsidP="0052093C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</w:pPr>
      <w:r w:rsidRPr="00DF494E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л</w:t>
      </w:r>
      <w:r w:rsidR="001D655C" w:rsidRPr="00DF494E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) копия справки об отсутствии задолженности или справки о состоянии расчетов по налогам, сборам, взносам пени, штрафы, проценты по состоянию на первое число месяца, предшествующего дате представления документов в уполномоченный орган, выданная налоговым органом, по месту регистрации;</w:t>
      </w:r>
    </w:p>
    <w:p w:rsidR="001D655C" w:rsidRPr="00DF494E" w:rsidRDefault="00D57D79" w:rsidP="0052093C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</w:pPr>
      <w:r w:rsidRPr="00DF494E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м</w:t>
      </w:r>
      <w:r w:rsidR="001D655C" w:rsidRPr="00DF494E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) справка об отсутствии просроченной задолженности по выплате заработной платы и расчет среднемесячной заработной платы по состоянию на первое число, в котором подано заявление на субсидирование, заверенная печатью и подписанная руководителем предприятия.</w:t>
      </w:r>
    </w:p>
    <w:p w:rsidR="00537467" w:rsidRPr="00DF494E" w:rsidRDefault="00537467" w:rsidP="0052093C">
      <w:pPr>
        <w:tabs>
          <w:tab w:val="left" w:pos="709"/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представленных заявителем по собственной инициативе справках указана задолженность, но приложены документы, подтверждающие ее уплату, задолженность считается погашенной.</w:t>
      </w:r>
    </w:p>
    <w:p w:rsidR="00537467" w:rsidRPr="00DF494E" w:rsidRDefault="00537467" w:rsidP="0052093C">
      <w:pPr>
        <w:tabs>
          <w:tab w:val="left" w:pos="709"/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непредставления справки заявителем по собственной инициативе, уполномоченный орган запрашивает сведения на дату подачи заявителем конкурсной заявки по системе межведомственного электронного взаимодействия.</w:t>
      </w:r>
    </w:p>
    <w:p w:rsidR="00537467" w:rsidRPr="00DF494E" w:rsidRDefault="00537467" w:rsidP="0052093C">
      <w:pPr>
        <w:tabs>
          <w:tab w:val="left" w:pos="709"/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сведениях, полученных по системе межведомственного электронного взаимодействия, указана задолженность, но на заседании Комиссии заявитель представляет справку, подтверждающую отсутствие задолженности, или справку о задолженности с приложением документов, подтверждающих ее уплату, задолженность считается погашенной.</w:t>
      </w:r>
    </w:p>
    <w:p w:rsidR="00D57D79" w:rsidRPr="00DF494E" w:rsidRDefault="001B4823" w:rsidP="0052093C">
      <w:pPr>
        <w:tabs>
          <w:tab w:val="left" w:pos="709"/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D57D79"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Ответственность за достоверность предоставляемой информации несут субъекты предпринимательства.</w:t>
      </w:r>
    </w:p>
    <w:p w:rsidR="00276FB7" w:rsidRPr="00DF494E" w:rsidRDefault="001B4823" w:rsidP="0052093C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</w:pPr>
      <w:r w:rsidRPr="00DF494E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2.8</w:t>
      </w:r>
      <w:r w:rsidR="00276FB7" w:rsidRPr="00DF494E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. Основаниями для отказа в получении субсидии, являются:</w:t>
      </w:r>
    </w:p>
    <w:p w:rsidR="00276FB7" w:rsidRPr="00DF494E" w:rsidRDefault="00276FB7" w:rsidP="0052093C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</w:pPr>
      <w:r w:rsidRPr="00DF494E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а) несоответствие представленных документов требо</w:t>
      </w:r>
      <w:r w:rsidR="001B4823" w:rsidRPr="00DF494E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ваниям, определенным пунктом 2.6</w:t>
      </w:r>
      <w:r w:rsidRPr="00DF494E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. настоящего Порядка (предоставление не в полном объеме указанных документов, за исключением под</w:t>
      </w:r>
      <w:r w:rsidR="00D57D79" w:rsidRPr="00DF494E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пунктов «и»</w:t>
      </w:r>
      <w:r w:rsidR="001B4823" w:rsidRPr="00DF494E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</w:t>
      </w:r>
      <w:r w:rsidR="00D57D79" w:rsidRPr="00DF494E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-«м»</w:t>
      </w:r>
      <w:r w:rsidRPr="00DF494E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);</w:t>
      </w:r>
    </w:p>
    <w:p w:rsidR="00276FB7" w:rsidRPr="00DF494E" w:rsidRDefault="00276FB7" w:rsidP="0052093C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</w:pPr>
      <w:r w:rsidRPr="00DF494E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б) предоставление недостоверной информации получателем субсидий;</w:t>
      </w:r>
    </w:p>
    <w:p w:rsidR="00276FB7" w:rsidRPr="00DF494E" w:rsidRDefault="00276FB7" w:rsidP="0052093C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</w:pPr>
      <w:r w:rsidRPr="00DF494E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в) несоответствие критериям, указанным в пункте 1.7. настоящего Порядка.</w:t>
      </w:r>
    </w:p>
    <w:p w:rsidR="00276FB7" w:rsidRPr="00DF494E" w:rsidRDefault="001B4823" w:rsidP="0052093C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</w:pPr>
      <w:r w:rsidRPr="00DF494E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2.9</w:t>
      </w:r>
      <w:r w:rsidR="00D57D79" w:rsidRPr="00DF494E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. </w:t>
      </w:r>
      <w:r w:rsidR="00276FB7" w:rsidRPr="00DF494E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В случае невозможности предоставления субсидии получателю субсидии, соответствующему критериям отбора, указанным в пункте 1.7. настоящего Порядка, в текущем финансовом году в связи с недостаточностью лимитов бюджетных обязательств, </w:t>
      </w:r>
      <w:r w:rsidR="00276FB7"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субсидии по рассмотренным документам осуществляется в очередном финансовом году </w:t>
      </w:r>
      <w:r w:rsidR="00276FB7" w:rsidRPr="00DF494E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без повторного прохождения проверки на соответствие указанным критериям отбора. </w:t>
      </w:r>
      <w:r w:rsidR="00276FB7"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5 рабочих дней со дня доведения лимитов бюджетных обязательств уполномоченный орган направляет такому получателю субсидии уведомление о необходимости заключения договора на субсидирование остаточной суммы субсидии в течение 5 рабочих дней со дня получения соответствующего уведомления. </w:t>
      </w:r>
    </w:p>
    <w:p w:rsidR="00091A81" w:rsidRPr="00DF494E" w:rsidRDefault="00091A81" w:rsidP="0052093C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76FB7" w:rsidRPr="00DF494E" w:rsidRDefault="00276FB7" w:rsidP="0052093C">
      <w:pPr>
        <w:spacing w:after="0" w:line="300" w:lineRule="atLeast"/>
        <w:ind w:firstLine="709"/>
        <w:jc w:val="center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</w:pPr>
      <w:r w:rsidRPr="00DF494E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3. Порядок и сроки рассмотрения уполномоченным органом документов заявителей</w:t>
      </w:r>
    </w:p>
    <w:p w:rsidR="00276FB7" w:rsidRPr="00DF494E" w:rsidRDefault="00276FB7" w:rsidP="0052093C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51334" w:rsidRPr="00DF494E" w:rsidRDefault="00251334" w:rsidP="0052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</w:pPr>
      <w:r w:rsidRPr="00DF494E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3.1. Д</w:t>
      </w:r>
      <w:r w:rsidR="001B4823" w:rsidRPr="00DF494E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окументы, указанные в пункте 2.6</w:t>
      </w:r>
      <w:r w:rsidRPr="00DF494E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. настоящего Порядка, представляются в течение текущего финансового года в срок</w:t>
      </w:r>
      <w:r w:rsidR="00A12CB0" w:rsidRPr="00DF494E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,</w:t>
      </w:r>
      <w:r w:rsidRPr="00DF494E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</w:t>
      </w:r>
      <w:r w:rsidR="00C23D37" w:rsidRPr="00DF494E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указанный в </w:t>
      </w:r>
      <w:r w:rsidR="00A12CB0" w:rsidRPr="00DF494E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информационном сообщении,</w:t>
      </w:r>
      <w:r w:rsidRPr="00DF494E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в уполномоченный орган с момента официального опубликования информации о начале приема документов на официальном </w:t>
      </w:r>
      <w:r w:rsidRPr="00DF494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сайте </w:t>
      </w:r>
      <w:r w:rsidRPr="00DF494E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Администрации города Элисты https://www.gorod-elista.ru. </w:t>
      </w:r>
    </w:p>
    <w:p w:rsidR="00251334" w:rsidRPr="00DF494E" w:rsidRDefault="00251334" w:rsidP="0052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</w:pPr>
      <w:r w:rsidRPr="00DF494E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Датой представления до</w:t>
      </w:r>
      <w:r w:rsidR="001B4823" w:rsidRPr="00DF494E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кументов, указанных в пункте 2.6</w:t>
      </w:r>
      <w:r w:rsidRPr="00DF494E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. настоящего Порядка, является день их получения отделом по организации делопроизводства Администрации города Элисты. Копия заявления со штампом регистрации вручается заявителю.</w:t>
      </w:r>
    </w:p>
    <w:p w:rsidR="00251334" w:rsidRPr="00DF494E" w:rsidRDefault="00251334" w:rsidP="0052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</w:pPr>
      <w:r w:rsidRPr="00DF494E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3.2. Заявка подается на бумажном носителе. </w:t>
      </w:r>
      <w:r w:rsidRPr="00DF494E">
        <w:rPr>
          <w:rFonts w:ascii="Times New Roman" w:eastAsia="Calibri" w:hAnsi="Times New Roman" w:cs="Times New Roman"/>
          <w:sz w:val="28"/>
          <w:szCs w:val="28"/>
        </w:rPr>
        <w:t xml:space="preserve">Документы, представленные </w:t>
      </w:r>
      <w:r w:rsidR="00A12CB0" w:rsidRPr="00DF494E">
        <w:rPr>
          <w:rFonts w:ascii="Times New Roman" w:eastAsia="Calibri" w:hAnsi="Times New Roman" w:cs="Times New Roman"/>
          <w:sz w:val="28"/>
          <w:szCs w:val="28"/>
        </w:rPr>
        <w:t>на конкурс,</w:t>
      </w:r>
      <w:r w:rsidRPr="00DF494E">
        <w:rPr>
          <w:rFonts w:ascii="Times New Roman" w:eastAsia="Calibri" w:hAnsi="Times New Roman" w:cs="Times New Roman"/>
          <w:sz w:val="28"/>
          <w:szCs w:val="28"/>
        </w:rPr>
        <w:t xml:space="preserve"> заверяются подписью заявителя и скрепляются печатью (при наличии). Наличие в документах подчисток, приписок, зачеркнутых слов и иных не оговоренных в них исправлений, а также повреждений, не позволяющих однозначно истолковать их содержание, не допускается. </w:t>
      </w:r>
    </w:p>
    <w:p w:rsidR="000B321A" w:rsidRPr="00DF494E" w:rsidRDefault="000B321A" w:rsidP="0052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3.3. </w:t>
      </w:r>
      <w:r w:rsidRPr="00DF494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 течение пяти рабочих дней со дня поступления заявки непосредственно в отдел потребительского рынка и предпринимательства Администрации города Элисты проверяет наличие докумен</w:t>
      </w:r>
      <w:r w:rsidR="001B4823" w:rsidRPr="00DF494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тов, предусмотренных пунктом 2.6</w:t>
      </w:r>
      <w:r w:rsidRPr="00DF494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 настоящего Порядка.</w:t>
      </w:r>
    </w:p>
    <w:p w:rsidR="000B321A" w:rsidRPr="00DF494E" w:rsidRDefault="000B321A" w:rsidP="0052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</w:pPr>
      <w:r w:rsidRPr="00DF494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 случае непредставления документов, ука</w:t>
      </w:r>
      <w:r w:rsidR="001B4823" w:rsidRPr="00DF494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занных в пункте 2.6</w:t>
      </w:r>
      <w:r w:rsidRPr="00DF494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. настоящего Порядка, за исключением </w:t>
      </w:r>
      <w:r w:rsidRPr="00DF494E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за исключением подпунктов </w:t>
      </w:r>
      <w:r w:rsidR="00D57D79" w:rsidRPr="00DF494E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«и»</w:t>
      </w:r>
      <w:r w:rsidR="00427212" w:rsidRPr="00DF494E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</w:t>
      </w:r>
      <w:r w:rsidR="00D57D79" w:rsidRPr="00DF494E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-</w:t>
      </w:r>
      <w:r w:rsidR="00427212" w:rsidRPr="00DF494E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</w:t>
      </w:r>
      <w:r w:rsidR="00D57D79" w:rsidRPr="00DF494E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«м»</w:t>
      </w:r>
      <w:r w:rsidRPr="00DF494E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, Отдел не позднее пяти рабочих дней со дня поступления заявки возвращает документы заявителю с указанием причины возврата.</w:t>
      </w:r>
    </w:p>
    <w:p w:rsidR="00276FB7" w:rsidRPr="00DF494E" w:rsidRDefault="00276FB7" w:rsidP="0052093C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B321A" w:rsidRPr="00DF494E" w:rsidRDefault="000B321A" w:rsidP="0052093C">
      <w:pPr>
        <w:spacing w:after="0" w:line="315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</w:pPr>
      <w:r w:rsidRPr="00DF49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 </w:t>
      </w:r>
      <w:r w:rsidRPr="00DF494E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Порядок отбора субъектов предпринимательства для оказания муниципальной поддержки</w:t>
      </w:r>
    </w:p>
    <w:p w:rsidR="000B321A" w:rsidRPr="00DF494E" w:rsidRDefault="000B321A" w:rsidP="0052093C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</w:pPr>
    </w:p>
    <w:p w:rsidR="00D57D79" w:rsidRPr="00DF494E" w:rsidRDefault="00D57D79" w:rsidP="0052093C">
      <w:pPr>
        <w:pStyle w:val="a7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94E">
        <w:rPr>
          <w:rFonts w:ascii="Times New Roman" w:eastAsia="Calibri" w:hAnsi="Times New Roman" w:cs="Times New Roman"/>
          <w:spacing w:val="1"/>
          <w:sz w:val="28"/>
          <w:szCs w:val="28"/>
          <w:shd w:val="clear" w:color="auto" w:fill="FFFFFF"/>
        </w:rPr>
        <w:t xml:space="preserve">Отдел обеспечивает размещение информационного сообщения о проведении </w:t>
      </w:r>
      <w:r w:rsidRPr="00DF494E">
        <w:rPr>
          <w:rFonts w:ascii="Times New Roman" w:eastAsia="Calibri" w:hAnsi="Times New Roman" w:cs="Times New Roman"/>
          <w:sz w:val="28"/>
          <w:szCs w:val="28"/>
        </w:rPr>
        <w:t>конкурса на официальном сайте Администрации города Элисты, а также публикацию информационного сообщения о проведении конкурса в газете «Элистинская панорама» не менее чем за 30 календарных дней до даты проведения конкурса и не менее чем за 10 календарных дней до дня начала приема заявлений и скоросшивателей с документами на участие в конкурсе. Срок приема документов не может составлять менее 10 календарных дней.</w:t>
      </w:r>
    </w:p>
    <w:p w:rsidR="00D57D79" w:rsidRPr="00DF494E" w:rsidRDefault="00D57D79" w:rsidP="0052093C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4.2. Информационное сообщение должно содержать следующую информацию:</w:t>
      </w:r>
    </w:p>
    <w:p w:rsidR="00D57D79" w:rsidRPr="00DF494E" w:rsidRDefault="00D57D79" w:rsidP="0052093C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предмет конкурса;</w:t>
      </w:r>
    </w:p>
    <w:p w:rsidR="00D57D79" w:rsidRPr="00DF494E" w:rsidRDefault="00D57D79" w:rsidP="0052093C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требования, предъявляемые к участникам конкурса;</w:t>
      </w:r>
    </w:p>
    <w:p w:rsidR="00D57D79" w:rsidRPr="00DF494E" w:rsidRDefault="00D57D79" w:rsidP="0052093C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дата, место и время проведения конкурса;</w:t>
      </w:r>
    </w:p>
    <w:p w:rsidR="00D57D79" w:rsidRPr="00DF494E" w:rsidRDefault="00D57D79" w:rsidP="0052093C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место приема заявок на участие в конкурсе;</w:t>
      </w:r>
    </w:p>
    <w:p w:rsidR="00D57D79" w:rsidRPr="00DF494E" w:rsidRDefault="00D57D79" w:rsidP="0052093C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дата и время начала и окончания приема заявок;</w:t>
      </w:r>
    </w:p>
    <w:p w:rsidR="00D57D79" w:rsidRPr="00DF494E" w:rsidRDefault="00D57D79" w:rsidP="0052093C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адрес и телефон отдела потребительского рынка и предпринимательства Администрации города Элисты;</w:t>
      </w:r>
    </w:p>
    <w:p w:rsidR="000B321A" w:rsidRPr="00DF494E" w:rsidRDefault="00D57D79" w:rsidP="0052093C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место получения информации об условиях конкурса.</w:t>
      </w:r>
    </w:p>
    <w:p w:rsidR="00D57D79" w:rsidRPr="00DF494E" w:rsidRDefault="00D57D79" w:rsidP="0052093C">
      <w:pPr>
        <w:pStyle w:val="ConsPlusNormal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DF494E">
        <w:rPr>
          <w:rFonts w:ascii="Times New Roman" w:hAnsi="Times New Roman" w:cs="Times New Roman"/>
          <w:spacing w:val="2"/>
          <w:sz w:val="28"/>
          <w:szCs w:val="28"/>
        </w:rPr>
        <w:t xml:space="preserve">4.3. </w:t>
      </w:r>
      <w:r w:rsidRPr="00DF494E">
        <w:rPr>
          <w:rFonts w:ascii="Times New Roman" w:hAnsi="Times New Roman" w:cs="Times New Roman"/>
          <w:sz w:val="28"/>
          <w:szCs w:val="28"/>
        </w:rPr>
        <w:t>Отдел в течение семи рабочих дней со дня принятия документов, указанных в пункте 2.</w:t>
      </w:r>
      <w:r w:rsidR="001B4823" w:rsidRPr="00DF494E">
        <w:rPr>
          <w:rFonts w:ascii="Times New Roman" w:hAnsi="Times New Roman" w:cs="Times New Roman"/>
          <w:sz w:val="28"/>
          <w:szCs w:val="28"/>
        </w:rPr>
        <w:t>6</w:t>
      </w:r>
      <w:r w:rsidRPr="00DF494E">
        <w:rPr>
          <w:rFonts w:ascii="Times New Roman" w:hAnsi="Times New Roman" w:cs="Times New Roman"/>
          <w:sz w:val="28"/>
          <w:szCs w:val="28"/>
        </w:rPr>
        <w:t>. настоящего Порядка, направляет их на рассмотрение</w:t>
      </w:r>
      <w:r w:rsidRPr="00DF494E">
        <w:t xml:space="preserve"> </w:t>
      </w:r>
      <w:r w:rsidRPr="00DF494E">
        <w:rPr>
          <w:rFonts w:ascii="Times New Roman" w:hAnsi="Times New Roman" w:cs="Times New Roman"/>
          <w:sz w:val="28"/>
          <w:szCs w:val="28"/>
        </w:rPr>
        <w:t xml:space="preserve">в </w:t>
      </w:r>
      <w:r w:rsidR="00606188" w:rsidRPr="00DF494E">
        <w:rPr>
          <w:rFonts w:ascii="Times New Roman" w:hAnsi="Times New Roman" w:cs="Times New Roman"/>
          <w:sz w:val="28"/>
          <w:szCs w:val="28"/>
        </w:rPr>
        <w:t>К</w:t>
      </w:r>
      <w:r w:rsidRPr="00DF494E">
        <w:rPr>
          <w:rFonts w:ascii="Times New Roman" w:hAnsi="Times New Roman" w:cs="Times New Roman"/>
          <w:sz w:val="28"/>
          <w:szCs w:val="28"/>
        </w:rPr>
        <w:t>омиссию.</w:t>
      </w:r>
    </w:p>
    <w:p w:rsidR="00D57D79" w:rsidRPr="00DF494E" w:rsidRDefault="00D57D79" w:rsidP="005209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</w:pPr>
      <w:r w:rsidRPr="00DF494E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4.4. Комиссия рассматривает заявления и документы, представленные субъектами малого и среднего предпринимательства, претендующими на получение субсидии, в порядке их регистрации в журнале регистрации в срок, не превышающий 30 рабочих дней со дня регистрации заявки.</w:t>
      </w:r>
    </w:p>
    <w:p w:rsidR="00D57D79" w:rsidRPr="00DF494E" w:rsidRDefault="00D57D79" w:rsidP="0052093C">
      <w:pPr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06188"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F494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Комиссия рассматривает заявления и документы, представленные субъектами малого и среднего предпринимательства, претендующими на получение субсиди</w:t>
      </w:r>
      <w:r w:rsidR="00606188" w:rsidRPr="00DF494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и, в день проведения заседания К</w:t>
      </w:r>
      <w:r w:rsidRPr="00DF494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омиссии.</w:t>
      </w:r>
    </w:p>
    <w:p w:rsidR="004A2453" w:rsidRPr="00DF494E" w:rsidRDefault="004A2453" w:rsidP="0052093C">
      <w:pPr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4.6. Комиссия осуществляет оценку заявлений и документов, представленных заявителями на конкурсный отбор, по балльной системе, исходя из критериев конкурсного отбора получателей субсидий:</w:t>
      </w:r>
    </w:p>
    <w:p w:rsidR="004A2453" w:rsidRPr="00DF494E" w:rsidRDefault="004A2453" w:rsidP="0052093C">
      <w:pPr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1) создание новых рабочих мест.</w:t>
      </w:r>
    </w:p>
    <w:p w:rsidR="004A2453" w:rsidRPr="00DF494E" w:rsidRDefault="004A2453" w:rsidP="0052093C">
      <w:pPr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 рабочее место (учитываются данные в год получения субсидии и год, следующий за годом получения субсидии) – 10 баллов;</w:t>
      </w:r>
    </w:p>
    <w:p w:rsidR="004A2453" w:rsidRPr="00DF494E" w:rsidRDefault="004F7B4B" w:rsidP="0052093C">
      <w:pPr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2) увеличение средней заработной платы работников Заявителей:</w:t>
      </w:r>
    </w:p>
    <w:p w:rsidR="004F7B4B" w:rsidRPr="00DF494E" w:rsidRDefault="004F7B4B" w:rsidP="0052093C">
      <w:pPr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10 % от величи</w:t>
      </w:r>
      <w:r w:rsidR="00D8535B" w:rsidRPr="00DF494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ны минимальной заработной платы, </w:t>
      </w:r>
      <w:r w:rsidRPr="00DF494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рассчитывается увеличение заработной платы в год получения субсидии и год, следующий за годом получения субсидии – 10 баллов;</w:t>
      </w:r>
    </w:p>
    <w:p w:rsidR="004F7B4B" w:rsidRPr="00DF494E" w:rsidRDefault="004F7B4B" w:rsidP="0052093C">
      <w:pPr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3) увеличения выручки от реализации товаров, работ, услуг. </w:t>
      </w:r>
    </w:p>
    <w:p w:rsidR="004F7B4B" w:rsidRPr="00DF494E" w:rsidRDefault="004F7B4B" w:rsidP="0052093C">
      <w:pPr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Рассчитывается по формуле:</w:t>
      </w:r>
    </w:p>
    <w:p w:rsidR="004F7B4B" w:rsidRPr="00DF494E" w:rsidRDefault="004F7B4B" w:rsidP="0052093C">
      <w:pPr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Х=(В2-В1) : В1 х 100%, где</w:t>
      </w:r>
    </w:p>
    <w:p w:rsidR="004F7B4B" w:rsidRPr="00DF494E" w:rsidRDefault="004F7B4B" w:rsidP="0052093C">
      <w:pPr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 – процент увеличения выручки по итогам реализации предпринимательского проекта;</w:t>
      </w:r>
    </w:p>
    <w:p w:rsidR="004F7B4B" w:rsidRPr="00DF494E" w:rsidRDefault="004F7B4B" w:rsidP="0052093C">
      <w:pPr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В1 – выручка за текущий год;</w:t>
      </w:r>
    </w:p>
    <w:p w:rsidR="004F7B4B" w:rsidRPr="00DF494E" w:rsidRDefault="004F7B4B" w:rsidP="0052093C">
      <w:pPr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В2 – выручка за год, следующий за годом получения субсидии.</w:t>
      </w:r>
    </w:p>
    <w:p w:rsidR="004F7B4B" w:rsidRPr="00DF494E" w:rsidRDefault="004F7B4B" w:rsidP="0052093C">
      <w:pPr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от 2 до 5 процентов – 10 баллов;</w:t>
      </w:r>
    </w:p>
    <w:p w:rsidR="004F7B4B" w:rsidRPr="00DF494E" w:rsidRDefault="004F7B4B" w:rsidP="0052093C">
      <w:pPr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от 6 до 10 процентов – 20 баллов;</w:t>
      </w:r>
    </w:p>
    <w:p w:rsidR="004F7B4B" w:rsidRPr="00DF494E" w:rsidRDefault="004F7B4B" w:rsidP="0052093C">
      <w:pPr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от 11 до 15 процентов – 30 баллов;</w:t>
      </w:r>
    </w:p>
    <w:p w:rsidR="004F7B4B" w:rsidRPr="00DF494E" w:rsidRDefault="004F7B4B" w:rsidP="0052093C">
      <w:pPr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от 15 до 20 процентов – 40 баллов;</w:t>
      </w:r>
    </w:p>
    <w:p w:rsidR="004F7B4B" w:rsidRPr="00DF494E" w:rsidRDefault="004F7B4B" w:rsidP="0052093C">
      <w:pPr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свыше 20 процентов – 50 баллов.</w:t>
      </w:r>
    </w:p>
    <w:p w:rsidR="004F7B4B" w:rsidRPr="00DF494E" w:rsidRDefault="004F7B4B" w:rsidP="0052093C">
      <w:pPr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Данный критерий не распространяется на юридические лица и индивидуальных предпринимателей, срок регистрации которых составляет менее 1 (одного) года на дату подачи заявки.</w:t>
      </w:r>
    </w:p>
    <w:p w:rsidR="004F7B4B" w:rsidRPr="00DF494E" w:rsidRDefault="005217E3" w:rsidP="0052093C">
      <w:pPr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4) срок деятельности субъекта МСП.</w:t>
      </w:r>
    </w:p>
    <w:p w:rsidR="005217E3" w:rsidRPr="00DF494E" w:rsidRDefault="005217E3" w:rsidP="0052093C">
      <w:pPr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Срок регистрации субъекта МСП менее 1 (одного) года до даты предоставления заявки – 50 баллов;</w:t>
      </w:r>
    </w:p>
    <w:p w:rsidR="005217E3" w:rsidRPr="00DF494E" w:rsidRDefault="005217E3" w:rsidP="0052093C">
      <w:pPr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Срок регистрации субъекта МСП 1 (один) год и более до даты предоставления заявки – 0 баллов.</w:t>
      </w:r>
    </w:p>
    <w:p w:rsidR="005217E3" w:rsidRPr="00DF494E" w:rsidRDefault="005217E3" w:rsidP="0052093C">
      <w:pPr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4.7. Право на получение субсидии получают заявители, набравшие большее количество баллов.</w:t>
      </w:r>
      <w:r w:rsidR="000D5A8E" w:rsidRPr="00DF494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</w:p>
    <w:p w:rsidR="005217E3" w:rsidRPr="00DF494E" w:rsidRDefault="005217E3" w:rsidP="0052093C">
      <w:pPr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4.8. </w:t>
      </w:r>
      <w:r w:rsidR="000D5A8E" w:rsidRPr="00DF494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При равных оценках по двум или нескольким заявкам победителем конкурсного отбора признается участник, заявка которого поступила ранее.</w:t>
      </w:r>
    </w:p>
    <w:p w:rsidR="00606188" w:rsidRPr="00DF494E" w:rsidRDefault="00606188" w:rsidP="0052093C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</w:pPr>
      <w:bookmarkStart w:id="1" w:name="P133"/>
      <w:bookmarkEnd w:id="1"/>
      <w:r w:rsidRPr="00DF494E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4.</w:t>
      </w:r>
      <w:r w:rsidR="000D5A8E" w:rsidRPr="00DF494E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9</w:t>
      </w:r>
      <w:r w:rsidRPr="00DF494E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. Заседания комиссии проводятся </w:t>
      </w:r>
      <w:r w:rsidR="00843970" w:rsidRPr="00DF494E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по мере поступления заявлений и проводятся по мере поступления заявок до полного освоения бюджетных средств, предусмотренных на текущий финансовый год.</w:t>
      </w:r>
    </w:p>
    <w:p w:rsidR="00606188" w:rsidRPr="00DF494E" w:rsidRDefault="00843970" w:rsidP="0052093C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</w:pPr>
      <w:r w:rsidRPr="00DF494E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4.</w:t>
      </w:r>
      <w:r w:rsidR="000D5A8E" w:rsidRPr="00DF494E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10</w:t>
      </w:r>
      <w:r w:rsidR="00606188" w:rsidRPr="00DF494E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. Комиссия правомочна принимать решения, если на заседании присутствуют не менее 2/3 списочного состава.</w:t>
      </w:r>
    </w:p>
    <w:p w:rsidR="00606188" w:rsidRPr="00DF494E" w:rsidRDefault="00843970" w:rsidP="0052093C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</w:pPr>
      <w:r w:rsidRPr="00DF494E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4.</w:t>
      </w:r>
      <w:r w:rsidR="000D5A8E" w:rsidRPr="00DF494E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11</w:t>
      </w:r>
      <w:r w:rsidR="00606188" w:rsidRPr="00DF494E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. Основанием для отказа в предоставление субсидии является: </w:t>
      </w:r>
    </w:p>
    <w:p w:rsidR="00606188" w:rsidRPr="00DF494E" w:rsidRDefault="00606188" w:rsidP="0052093C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</w:pPr>
      <w:r w:rsidRPr="00DF494E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а) несоответствие представленных документов требо</w:t>
      </w:r>
      <w:r w:rsidR="00843970" w:rsidRPr="00DF494E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ваниям, определенным пунктом 2.</w:t>
      </w:r>
      <w:r w:rsidR="001B4823" w:rsidRPr="00DF494E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6</w:t>
      </w:r>
      <w:r w:rsidRPr="00DF494E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. настоящего Порядка (предоставление не в полном объеме указанных документов, за исключением подпунктов "</w:t>
      </w:r>
      <w:r w:rsidR="00843970" w:rsidRPr="00DF494E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и</w:t>
      </w:r>
      <w:r w:rsidRPr="00DF494E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" - "м") и к</w:t>
      </w:r>
      <w:r w:rsidR="00843970" w:rsidRPr="00DF494E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ритериям, указанным в пункте 1.7</w:t>
      </w:r>
      <w:r w:rsidRPr="00DF494E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. настоящего Порядка;</w:t>
      </w:r>
    </w:p>
    <w:p w:rsidR="00606188" w:rsidRPr="00DF494E" w:rsidRDefault="00606188" w:rsidP="0052093C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</w:pPr>
      <w:r w:rsidRPr="00DF494E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б) недостаток бюджетных ассигнований, предусмотренных  </w:t>
      </w:r>
      <w:r w:rsidRPr="00DF49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постановлением Администрации города Элисты от 29 декабря 2018 года № 2918 «Об утверждении муниципальной программы «Экономическое развитие и эффективное управление города Элисты на 2019- 2024 годы»</w:t>
      </w:r>
      <w:r w:rsidRPr="00DF494E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на соответствующий финансовый год и плановый период, и лимитов бюджетных обязательств, доведенных в установленном порядке до уполномоченного органа как получателя средств муниципального бюджета на цели, ук</w:t>
      </w:r>
      <w:r w:rsidR="00843970" w:rsidRPr="00DF494E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азанные в пункте 1.3</w:t>
      </w:r>
      <w:r w:rsidRPr="00DF494E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. настоящего Порядка;</w:t>
      </w:r>
    </w:p>
    <w:p w:rsidR="00606188" w:rsidRPr="00DF494E" w:rsidRDefault="00606188" w:rsidP="0052093C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</w:pPr>
      <w:r w:rsidRPr="00DF494E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в) недостоверность представленной заявителем информации;</w:t>
      </w:r>
    </w:p>
    <w:p w:rsidR="00606188" w:rsidRPr="00DF494E" w:rsidRDefault="00606188" w:rsidP="0052093C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</w:pPr>
      <w:r w:rsidRPr="00DF494E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г) неисполнения требований, предъявляемых к оформлению документации, установленных пунктом 3.2. настоящего Порядка;</w:t>
      </w:r>
    </w:p>
    <w:p w:rsidR="0096186B" w:rsidRPr="00DF494E" w:rsidRDefault="00606188" w:rsidP="0052093C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</w:pPr>
      <w:r w:rsidRPr="00DF494E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д) наличие у заявителя просроченной задолженности по денежным обязательствам перед Российской Федерацией, определенным в статье 93.4 Бюджетного кодекса Российской Федерации.</w:t>
      </w:r>
    </w:p>
    <w:p w:rsidR="0096186B" w:rsidRPr="00DF494E" w:rsidRDefault="000D5A8E" w:rsidP="0052093C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4.12</w:t>
      </w:r>
      <w:r w:rsidR="00843970"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6186B" w:rsidRPr="00DF49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Решение конкурсной комиссии оформляется в виде протокола</w:t>
      </w:r>
      <w:r w:rsidR="0096186B"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подписывается ее председателем, секретарем и членами Комиссии, принявшими участие в заседании.</w:t>
      </w:r>
      <w:r w:rsidR="0096186B" w:rsidRPr="00DF49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Протокол размещается на официальном сайте Администрации города Элисты в течение 3 рабочих дней со дня принятия решения.</w:t>
      </w:r>
      <w:r w:rsidR="0096186B"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186B" w:rsidRPr="00DF494E" w:rsidRDefault="0096186B" w:rsidP="0052093C">
      <w:pPr>
        <w:pStyle w:val="a7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принятом решении конкурсной комиссии о предоставлении гранта или об отказе в предоставлении гранта все Претенденты уведомляются в течение 5 рабочих дней со дня принятия данного решения.</w:t>
      </w:r>
    </w:p>
    <w:p w:rsidR="0096186B" w:rsidRPr="00DF494E" w:rsidRDefault="0096186B" w:rsidP="0052093C">
      <w:pPr>
        <w:pStyle w:val="ConsPlusNormal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94E">
        <w:rPr>
          <w:rFonts w:ascii="Times New Roman" w:hAnsi="Times New Roman" w:cs="Times New Roman"/>
          <w:sz w:val="28"/>
          <w:szCs w:val="28"/>
        </w:rPr>
        <w:t>В случае отказа в оказании поддержки в соответствии с требованиями настоящего Порядка заявителю направляют письменный ответ, который регистрируется в Отделе по организации делопроизводства Администрации города Элисты.</w:t>
      </w:r>
    </w:p>
    <w:p w:rsidR="0096186B" w:rsidRPr="00DF494E" w:rsidRDefault="000D5A8E" w:rsidP="0052093C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14.13</w:t>
      </w:r>
      <w:r w:rsidR="0096186B"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При принятии Комиссией положительного решения формируется </w:t>
      </w:r>
      <w:r w:rsidR="00782B6D" w:rsidRPr="00DF494E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в течение десяти рабочих дней со дня поступления финансирования из муниципального бюджета заключает с субъектом предпринимательства, победившим в конкурсе, договор о предоставлении субсидий, согласно приложению № 3 к настоящему </w:t>
      </w:r>
      <w:r w:rsidR="00427212" w:rsidRPr="00DF494E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Порядку</w:t>
      </w:r>
      <w:r w:rsidR="00782B6D" w:rsidRPr="00DF494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96186B" w:rsidRPr="00DF494E" w:rsidRDefault="00D24453" w:rsidP="0052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4.13</w:t>
      </w:r>
      <w:r w:rsidR="0096186B" w:rsidRPr="00DF49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Конкурсные заявки </w:t>
      </w:r>
      <w:r w:rsidR="00782B6D" w:rsidRPr="00DF49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заявителям</w:t>
      </w:r>
      <w:r w:rsidR="0096186B" w:rsidRPr="00DF49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 возвращаются.</w:t>
      </w:r>
    </w:p>
    <w:p w:rsidR="0096186B" w:rsidRPr="00DF494E" w:rsidRDefault="0096186B" w:rsidP="0052093C">
      <w:pPr>
        <w:pStyle w:val="a7"/>
        <w:numPr>
          <w:ilvl w:val="1"/>
          <w:numId w:val="6"/>
        </w:numPr>
        <w:tabs>
          <w:tab w:val="left" w:pos="-142"/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 срок, указанный в объявлении о приеме конкурсных заявок поступила только одна конкурсная заявка, она подлежит рассмотрению в порядке,</w:t>
      </w:r>
      <w:r w:rsidR="00782B6D"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определенном настоящим </w:t>
      </w:r>
      <w:r w:rsidR="00427212"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</w:t>
      </w: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2B6D" w:rsidRPr="00DF494E" w:rsidRDefault="00782B6D" w:rsidP="0052093C">
      <w:pPr>
        <w:pStyle w:val="a7"/>
        <w:numPr>
          <w:ilvl w:val="1"/>
          <w:numId w:val="6"/>
        </w:numPr>
        <w:tabs>
          <w:tab w:val="left" w:pos="-142"/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Заявитель, которому отказано в предоставлении субсидии по основаниям, указанным в пункт</w:t>
      </w:r>
      <w:r w:rsidR="00427212"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е 4.10. настоящего Порядка</w:t>
      </w: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имеет право подать заявление после устранения данных обстоятельств.</w:t>
      </w:r>
    </w:p>
    <w:p w:rsidR="00782B6D" w:rsidRPr="00DF494E" w:rsidRDefault="00782B6D" w:rsidP="0052093C">
      <w:pPr>
        <w:pStyle w:val="a7"/>
        <w:numPr>
          <w:ilvl w:val="1"/>
          <w:numId w:val="6"/>
        </w:numPr>
        <w:tabs>
          <w:tab w:val="left" w:pos="-142"/>
          <w:tab w:val="left" w:pos="90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Субъекты предпринимательства, получившие уведомление о принятом решении о предоставлении субсидии в течение 5 рабочих дней со дня пол</w:t>
      </w:r>
      <w:r w:rsidR="00D864E4"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учения уведомления подписывают Д</w:t>
      </w: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 с Администрацией города Элисты, в лице заместителя Главы Администрации</w:t>
      </w:r>
      <w:r w:rsidR="00D864E4"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Элисты. В случае если Д</w:t>
      </w: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 не заключен в установленный срок по вине субъекта предпринимательства, муниципальная поддержка не оказывается, невостребованные средства субсидий остаются в бюджете города Элисты.</w:t>
      </w:r>
    </w:p>
    <w:p w:rsidR="00D57D79" w:rsidRPr="00DF494E" w:rsidRDefault="00D57D79" w:rsidP="0052093C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864E4" w:rsidRPr="00DF494E" w:rsidRDefault="00D864E4" w:rsidP="0052093C">
      <w:pPr>
        <w:pStyle w:val="a7"/>
        <w:numPr>
          <w:ilvl w:val="0"/>
          <w:numId w:val="6"/>
        </w:num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Условия и порядок предоставления субсидий</w:t>
      </w:r>
    </w:p>
    <w:p w:rsidR="00D864E4" w:rsidRPr="00DF494E" w:rsidRDefault="00D864E4" w:rsidP="0052093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864E4" w:rsidRPr="00DF494E" w:rsidRDefault="00D864E4" w:rsidP="005209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94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5.1. </w:t>
      </w:r>
      <w:r w:rsidRPr="00DF494E">
        <w:rPr>
          <w:rFonts w:ascii="Times New Roman" w:hAnsi="Times New Roman" w:cs="Times New Roman"/>
          <w:sz w:val="28"/>
          <w:szCs w:val="28"/>
        </w:rPr>
        <w:t>На основании постановления Администрации города Элисты Финансовое управление Администрации города Элисты перечисляет бюджетные средства в пределах лимитов, предусмотренных в бюджете, выделенных на реализацию программных мероприятий в текущем финансовом году, на лицевой счет Администрации города Элисты в соответствии с порядком исполнения бюджета города Элисты. Отдел бухгалтерского учета Администрации города Элисты в течение 5 рабочих дней производит перечисление денежных средств на расчетные счета получателей субсидий, открытые в российских кредитных организациях.</w:t>
      </w:r>
    </w:p>
    <w:p w:rsidR="00D864E4" w:rsidRPr="00DF494E" w:rsidRDefault="00D864E4" w:rsidP="005209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494E">
        <w:rPr>
          <w:rFonts w:ascii="Times New Roman" w:eastAsia="Calibri" w:hAnsi="Times New Roman" w:cs="Times New Roman"/>
          <w:sz w:val="28"/>
          <w:szCs w:val="28"/>
          <w:lang w:eastAsia="ru-RU"/>
        </w:rPr>
        <w:t>5.2. После перечисления субсидии на расчетный счет победителя конкурсного отбора сведения о нем заносятся в реестр субъектов малого и среднего предпринимательства - получателей поддержки, оказываемой Администрацией города Элисты.</w:t>
      </w:r>
    </w:p>
    <w:p w:rsidR="00D864E4" w:rsidRPr="00DF494E" w:rsidRDefault="00D864E4" w:rsidP="005209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494E">
        <w:rPr>
          <w:rFonts w:ascii="Times New Roman" w:eastAsia="Calibri" w:hAnsi="Times New Roman" w:cs="Times New Roman"/>
          <w:sz w:val="28"/>
          <w:szCs w:val="28"/>
          <w:lang w:eastAsia="ru-RU"/>
        </w:rPr>
        <w:t>5.3. Изменение и дополнение Договора возможно по соглашению сторон в случаях, предусмотренных законодательством Российской Федерации. Изменения и дополнения к Договору оформляются в письменном виде путем подписания сторонами дополнительных соглашений к Договору. Дополнительные соглашения к Договору являются его неотъемлемой частью.</w:t>
      </w:r>
    </w:p>
    <w:p w:rsidR="00D864E4" w:rsidRPr="00DF494E" w:rsidRDefault="00D864E4" w:rsidP="005209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49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Предельный срок рассмотрения и подписания дополнительного Договора получателем субсидии ограничен 5 рабочими днями с момента его получения получателем субсидии.  </w:t>
      </w:r>
    </w:p>
    <w:p w:rsidR="00D864E4" w:rsidRPr="00DF494E" w:rsidRDefault="00D864E4" w:rsidP="0052093C">
      <w:pPr>
        <w:pStyle w:val="a7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494E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нарушения требований законодательства Российской Федерации и (или) настоящего Порядка, а также в случае нарушения условий Договора, Администрация и (или) получатель гранта несут ответственность, предусмотренную законодательством Российской Федерации.</w:t>
      </w:r>
    </w:p>
    <w:p w:rsidR="002C6F60" w:rsidRPr="00DF494E" w:rsidRDefault="002C6F60" w:rsidP="005209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C6F60" w:rsidRPr="00DF494E" w:rsidRDefault="002C6F60" w:rsidP="0052093C">
      <w:pPr>
        <w:pStyle w:val="a7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Целевое использование субсидии и порядок возврата</w:t>
      </w:r>
    </w:p>
    <w:p w:rsidR="002C6F60" w:rsidRPr="00DF494E" w:rsidRDefault="002C6F60" w:rsidP="0052093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 в случае нарушения условий предоставления</w:t>
      </w:r>
    </w:p>
    <w:p w:rsidR="002C6F60" w:rsidRPr="00DF494E" w:rsidRDefault="002C6F60" w:rsidP="005209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F60" w:rsidRPr="00DF494E" w:rsidRDefault="002C6F60" w:rsidP="005209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Субъект предпринимательства, которому предоставлена субсидия, в течение года с даты предоставления субсидии ежеквартально в срок до 20 числа месяца, следующего за отчетным периодом, представляет анкету согласно </w:t>
      </w:r>
      <w:hyperlink w:anchor="P412" w:history="1">
        <w:r w:rsidRPr="00DF49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№ 4</w:t>
        </w:r>
      </w:hyperlink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:rsidR="002C6F60" w:rsidRPr="00DF494E" w:rsidRDefault="002C6F60" w:rsidP="005209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Получатель субсидии в течение 6 месяцев со дня оказания поддержки должен предоставить в Администрацию города Элисты информацию о расходовании полученных денежных средств с приложением копий подтверждающих документов.</w:t>
      </w:r>
    </w:p>
    <w:p w:rsidR="002C6F60" w:rsidRPr="00DF494E" w:rsidRDefault="002C6F60" w:rsidP="005209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достоверность представляемой информации и документов несут субъекты предпринимательства.</w:t>
      </w:r>
    </w:p>
    <w:p w:rsidR="002C6F60" w:rsidRPr="00DF494E" w:rsidRDefault="002C6F60" w:rsidP="005209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В случае нарушения субъектом условий предоставления информации о расходовании денежных средств не позднее чем в десятидневный срок со дня обнаружения нарушений направляется субъекту предпринимательства уведомление о возврате субсидии в полном объеме.</w:t>
      </w:r>
    </w:p>
    <w:p w:rsidR="002C6F60" w:rsidRPr="00DF494E" w:rsidRDefault="002C6F60" w:rsidP="0052093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Предоставленные субъектам предпринимательства города Элисты субсидии подлежат возврату в бюджет города Элисты в случаях:</w:t>
      </w:r>
    </w:p>
    <w:p w:rsidR="002C6F60" w:rsidRPr="00DF494E" w:rsidRDefault="002C6F60" w:rsidP="0052093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выявления уполномоченными органами недостоверных сведений в соответствии с требованиями действующего законодательства в документах, предоставленных получателем субсидии, указанных в пункте 2.7. настоящего По</w:t>
      </w:r>
      <w:r w:rsidR="00427212" w:rsidRPr="00DF49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рядка</w:t>
      </w:r>
      <w:r w:rsidRPr="00DF49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2C6F60" w:rsidRPr="00DF494E" w:rsidRDefault="002C6F60" w:rsidP="0052093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неисполнения или ненадлежащего исполнения обязательств по Договору;</w:t>
      </w:r>
    </w:p>
    <w:p w:rsidR="002C6F60" w:rsidRPr="00DF494E" w:rsidRDefault="002C6F60" w:rsidP="0052093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нецелевого использования субсидии, и/или представления получателем субсидии недостоверных сведений о целевом использовании субсидии; в том числе выявленных по результатам последующих контрольных мероприятий проведенных уполномоченными органами;</w:t>
      </w:r>
    </w:p>
    <w:p w:rsidR="002C6F60" w:rsidRPr="00DF494E" w:rsidRDefault="002C6F60" w:rsidP="0052093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несвоевременного представления или непредставления документов о целевом использовании гранта в сроки, установленные в пунктах 6.1</w:t>
      </w:r>
      <w:r w:rsidR="00427212" w:rsidRPr="00DF49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., 6.2. настоящего Порядка</w:t>
      </w:r>
      <w:r w:rsidRPr="00DF49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2C6F60" w:rsidRPr="00DF494E" w:rsidRDefault="002C6F60" w:rsidP="0052093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признания </w:t>
      </w:r>
      <w:r w:rsidR="00DA64AE" w:rsidRPr="00DF49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получателя субсидии</w:t>
      </w:r>
      <w:r w:rsidRPr="00DF49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банкротом, нахождении в стадии ликвидации, реорганизации, в том числе и в случае обнаружения в течение текущего финансового года после перечисления </w:t>
      </w:r>
      <w:r w:rsidR="00DA64AE" w:rsidRPr="00DF49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субсидии</w:t>
      </w:r>
      <w:r w:rsidRPr="00DF49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документов, подтверждающих наличие процедуры реорганизации, ликвидации юридического лица, прекращения деятельности индивидуального предпринимателя, банкротства.</w:t>
      </w:r>
    </w:p>
    <w:p w:rsidR="002C6F60" w:rsidRPr="00DF494E" w:rsidRDefault="002C6F60" w:rsidP="005209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Получатель субсидии после получения уведомления в месячный срок возвращает субсидию в установленном законодательством порядке в местный бюджет.</w:t>
      </w:r>
    </w:p>
    <w:p w:rsidR="002C6F60" w:rsidRPr="00DF494E" w:rsidRDefault="002C6F60" w:rsidP="005209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В случае отказа получателя субсидии от добровольного возврата, указанные средства, по истечении двух месяцев со дня направления ему уведомления, взыскиваются в судебном порядке.</w:t>
      </w:r>
    </w:p>
    <w:p w:rsidR="002C6F60" w:rsidRPr="00DF494E" w:rsidRDefault="002C6F60" w:rsidP="0052093C">
      <w:pPr>
        <w:spacing w:after="0" w:line="25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6.6. В случае предоставления субсидии в завышенном размере вследствие ошибки, допущенной уполномоченным органом при расчете размера субсидии, излишне выплаченные средства, полученные в качестве субсидии, подлежат возврату получателем субсидии в добровольном порядке на счет уполномоченного органа, при его отказе от добровольного возврата указанные средства взыскиваются в судебном порядке.</w:t>
      </w:r>
    </w:p>
    <w:p w:rsidR="002C6F60" w:rsidRPr="00DF494E" w:rsidRDefault="002C6F60" w:rsidP="0052093C">
      <w:pPr>
        <w:spacing w:after="0" w:line="25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6.7. В случае предоставления субсидии в заниженном размере вследствие ошибки, допущенной уполномоченным органом при расчете размера субсидии, выплата недоплаченных средств осуществляется в месяце, следующем за месяцем, в котором была обнаружена ошибка.</w:t>
      </w:r>
    </w:p>
    <w:p w:rsidR="00C9344F" w:rsidRPr="00DF494E" w:rsidRDefault="00DA64AE" w:rsidP="0052093C">
      <w:pPr>
        <w:spacing w:after="0" w:line="25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6.8. </w:t>
      </w:r>
      <w:r w:rsidRPr="00DF49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Субсидия может быть возвращен</w:t>
      </w:r>
      <w:r w:rsidR="004C79AB" w:rsidRPr="00DF49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DF49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бюджет города Элисты по заявлению получателя субсидии.</w:t>
      </w:r>
    </w:p>
    <w:p w:rsidR="004C79AB" w:rsidRPr="00DF494E" w:rsidRDefault="004C79AB" w:rsidP="0052093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C79AB" w:rsidRPr="00DF494E" w:rsidRDefault="004C79AB" w:rsidP="0052093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C79AB" w:rsidRPr="00DF494E" w:rsidRDefault="004C79AB" w:rsidP="0052093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C79AB" w:rsidRPr="00DF494E" w:rsidRDefault="004C79AB" w:rsidP="0052093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C79AB" w:rsidRPr="00DF494E" w:rsidRDefault="004C79AB" w:rsidP="0052093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C79AB" w:rsidRPr="00DF494E" w:rsidRDefault="004C79AB" w:rsidP="0052093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C79AB" w:rsidRPr="00DF494E" w:rsidRDefault="004C79AB" w:rsidP="0052093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C79AB" w:rsidRPr="00DF494E" w:rsidRDefault="004C79AB" w:rsidP="0052093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C79AB" w:rsidRPr="00DF494E" w:rsidRDefault="004C79AB" w:rsidP="0052093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C79AB" w:rsidRPr="00DF494E" w:rsidRDefault="004C79AB" w:rsidP="0052093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C79AB" w:rsidRPr="00DF494E" w:rsidRDefault="004C79AB" w:rsidP="0052093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C79AB" w:rsidRPr="00DF494E" w:rsidRDefault="004C79AB" w:rsidP="0052093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C79AB" w:rsidRPr="00DF494E" w:rsidRDefault="004C79AB" w:rsidP="0052093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C79AB" w:rsidRPr="00DF494E" w:rsidRDefault="004C79AB" w:rsidP="0052093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C79AB" w:rsidRPr="00DF494E" w:rsidRDefault="004C79AB" w:rsidP="0052093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C79AB" w:rsidRPr="00DF494E" w:rsidRDefault="004C79AB" w:rsidP="0052093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C79AB" w:rsidRPr="00DF494E" w:rsidRDefault="004C79AB" w:rsidP="0052093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C79AB" w:rsidRPr="00DF494E" w:rsidRDefault="004C79AB" w:rsidP="0052093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C79AB" w:rsidRPr="00DF494E" w:rsidRDefault="004C79AB" w:rsidP="0052093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C79AB" w:rsidRPr="00DF494E" w:rsidRDefault="004C79AB" w:rsidP="0052093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C79AB" w:rsidRPr="00DF494E" w:rsidRDefault="004C79AB" w:rsidP="0052093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C79AB" w:rsidRPr="00DF494E" w:rsidRDefault="004C79AB" w:rsidP="0052093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C79AB" w:rsidRPr="00DF494E" w:rsidRDefault="004C79AB" w:rsidP="0052093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C79AB" w:rsidRPr="00DF494E" w:rsidRDefault="004C79AB" w:rsidP="0052093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C79AB" w:rsidRPr="00DF494E" w:rsidRDefault="004C79AB" w:rsidP="0052093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C79AB" w:rsidRPr="00DF494E" w:rsidRDefault="004C79AB" w:rsidP="0052093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C79AB" w:rsidRPr="00DF494E" w:rsidRDefault="004C79AB" w:rsidP="0052093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C79AB" w:rsidRPr="00DF494E" w:rsidRDefault="004C79AB" w:rsidP="0052093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C79AB" w:rsidRPr="00DF494E" w:rsidRDefault="004C79AB" w:rsidP="0052093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C79AB" w:rsidRPr="00DF494E" w:rsidRDefault="004C79AB" w:rsidP="0052093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C79AB" w:rsidRPr="00DF494E" w:rsidRDefault="004C79AB" w:rsidP="0052093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C79AB" w:rsidRPr="00DF494E" w:rsidRDefault="004C79AB" w:rsidP="0052093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C79AB" w:rsidRPr="00DF494E" w:rsidRDefault="004C79AB" w:rsidP="0052093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C79AB" w:rsidRPr="00DF494E" w:rsidRDefault="004C79AB" w:rsidP="0052093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C79AB" w:rsidRPr="00DF494E" w:rsidRDefault="004C79AB" w:rsidP="0052093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C79AB" w:rsidRPr="00DF494E" w:rsidRDefault="004C79AB" w:rsidP="0052093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C79AB" w:rsidRPr="00DF494E" w:rsidRDefault="004C79AB" w:rsidP="0052093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C79AB" w:rsidRPr="00DF494E" w:rsidRDefault="004C79AB" w:rsidP="0052093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C79AB" w:rsidRPr="00DF494E" w:rsidRDefault="004C79AB" w:rsidP="0052093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C79AB" w:rsidRPr="00DF494E" w:rsidRDefault="004C79AB" w:rsidP="0052093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C79AB" w:rsidRPr="00DF494E" w:rsidRDefault="004C79AB" w:rsidP="0052093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C79AB" w:rsidRPr="00DF494E" w:rsidRDefault="004C79AB" w:rsidP="0052093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C79AB" w:rsidRPr="00DF494E" w:rsidRDefault="004C79AB" w:rsidP="0052093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C79AB" w:rsidRPr="00DF494E" w:rsidRDefault="004C79AB" w:rsidP="0052093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C79AB" w:rsidRPr="00DF494E" w:rsidRDefault="004C79AB" w:rsidP="0052093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C79AB" w:rsidRPr="00DF494E" w:rsidRDefault="004C79AB" w:rsidP="0052093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C79AB" w:rsidRPr="00DF494E" w:rsidRDefault="004C79AB" w:rsidP="0052093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C79AB" w:rsidRPr="00DF494E" w:rsidRDefault="004C79AB" w:rsidP="0052093C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C79AB" w:rsidRPr="00DF494E" w:rsidRDefault="004C79AB" w:rsidP="0052093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9344F" w:rsidRPr="00DF494E" w:rsidRDefault="00C9344F" w:rsidP="0052093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  <w:r w:rsidRPr="00DF494E">
        <w:rPr>
          <w:rFonts w:ascii="Times New Roman" w:eastAsia="Times New Roman" w:hAnsi="Times New Roman" w:cs="Times New Roman"/>
          <w:szCs w:val="20"/>
          <w:lang w:eastAsia="ru-RU"/>
        </w:rPr>
        <w:t>Приложение № 1</w:t>
      </w:r>
    </w:p>
    <w:p w:rsidR="00C9344F" w:rsidRPr="00DF494E" w:rsidRDefault="00C9344F" w:rsidP="005209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DF494E">
        <w:rPr>
          <w:rFonts w:ascii="Times New Roman" w:eastAsia="Times New Roman" w:hAnsi="Times New Roman" w:cs="Times New Roman"/>
          <w:szCs w:val="20"/>
          <w:lang w:eastAsia="ru-RU"/>
        </w:rPr>
        <w:t>к Порядку предоставления субсидий</w:t>
      </w:r>
    </w:p>
    <w:p w:rsidR="00C9344F" w:rsidRPr="00DF494E" w:rsidRDefault="00C9344F" w:rsidP="005209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DF494E">
        <w:rPr>
          <w:rFonts w:ascii="Times New Roman" w:eastAsia="Times New Roman" w:hAnsi="Times New Roman" w:cs="Times New Roman"/>
          <w:szCs w:val="20"/>
          <w:lang w:eastAsia="ru-RU"/>
        </w:rPr>
        <w:t>субъектам малого и среднего</w:t>
      </w:r>
    </w:p>
    <w:p w:rsidR="00C9344F" w:rsidRPr="00DF494E" w:rsidRDefault="00C9344F" w:rsidP="005209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DF494E">
        <w:rPr>
          <w:rFonts w:ascii="Times New Roman" w:eastAsia="Times New Roman" w:hAnsi="Times New Roman" w:cs="Times New Roman"/>
          <w:szCs w:val="20"/>
          <w:lang w:eastAsia="ru-RU"/>
        </w:rPr>
        <w:t>предпринимательства, осуществляющим</w:t>
      </w:r>
    </w:p>
    <w:p w:rsidR="00C9344F" w:rsidRPr="00DF494E" w:rsidRDefault="00C9344F" w:rsidP="005209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DF494E">
        <w:rPr>
          <w:rFonts w:ascii="Times New Roman" w:eastAsia="Times New Roman" w:hAnsi="Times New Roman" w:cs="Times New Roman"/>
          <w:szCs w:val="20"/>
          <w:lang w:eastAsia="ru-RU"/>
        </w:rPr>
        <w:t>деятельность в области ремесел</w:t>
      </w:r>
    </w:p>
    <w:p w:rsidR="00C9344F" w:rsidRPr="00DF494E" w:rsidRDefault="00C9344F" w:rsidP="005209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DF494E">
        <w:rPr>
          <w:rFonts w:ascii="Times New Roman" w:eastAsia="Times New Roman" w:hAnsi="Times New Roman" w:cs="Times New Roman"/>
          <w:szCs w:val="20"/>
          <w:lang w:eastAsia="ru-RU"/>
        </w:rPr>
        <w:t>и народных художественных промыслов,</w:t>
      </w:r>
    </w:p>
    <w:p w:rsidR="00C9344F" w:rsidRPr="00DF494E" w:rsidRDefault="00C9344F" w:rsidP="005209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DF494E">
        <w:rPr>
          <w:rFonts w:ascii="Times New Roman" w:eastAsia="Times New Roman" w:hAnsi="Times New Roman" w:cs="Times New Roman"/>
          <w:szCs w:val="20"/>
          <w:lang w:eastAsia="ru-RU"/>
        </w:rPr>
        <w:t>утвержденному постановлением</w:t>
      </w:r>
    </w:p>
    <w:p w:rsidR="00C9344F" w:rsidRPr="00DF494E" w:rsidRDefault="00C9344F" w:rsidP="005209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DF494E">
        <w:rPr>
          <w:rFonts w:ascii="Times New Roman" w:eastAsia="Times New Roman" w:hAnsi="Times New Roman" w:cs="Times New Roman"/>
          <w:szCs w:val="20"/>
          <w:lang w:eastAsia="ru-RU"/>
        </w:rPr>
        <w:t>Администрации города Элисты</w:t>
      </w:r>
    </w:p>
    <w:p w:rsidR="00C9344F" w:rsidRPr="00DF494E" w:rsidRDefault="00C9344F" w:rsidP="005209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DF494E">
        <w:rPr>
          <w:rFonts w:ascii="Times New Roman" w:eastAsia="Times New Roman" w:hAnsi="Times New Roman" w:cs="Times New Roman"/>
          <w:szCs w:val="20"/>
          <w:lang w:eastAsia="ru-RU"/>
        </w:rPr>
        <w:t>от «___» ________ 2020 года № _____</w:t>
      </w:r>
    </w:p>
    <w:p w:rsidR="00C9344F" w:rsidRPr="00DF494E" w:rsidRDefault="00C9344F" w:rsidP="005209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9344F" w:rsidRPr="00DF494E" w:rsidRDefault="00C9344F" w:rsidP="005209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Главе Администрации города Элисты</w:t>
      </w:r>
    </w:p>
    <w:p w:rsidR="00C9344F" w:rsidRPr="00DF494E" w:rsidRDefault="00C9344F" w:rsidP="005209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F4EEA"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C9344F" w:rsidRPr="00DF494E" w:rsidRDefault="00C9344F" w:rsidP="005209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344F" w:rsidRPr="00DF494E" w:rsidRDefault="00C9344F" w:rsidP="005209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162"/>
      <w:bookmarkEnd w:id="2"/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C9344F" w:rsidRPr="00DF494E" w:rsidRDefault="00C9344F" w:rsidP="005209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субсидии субъектам малого и среднего</w:t>
      </w:r>
    </w:p>
    <w:p w:rsidR="00C9344F" w:rsidRPr="00DF494E" w:rsidRDefault="00C9344F" w:rsidP="005209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предпринимательства, осуществляющим деятельность в области</w:t>
      </w:r>
    </w:p>
    <w:p w:rsidR="00C9344F" w:rsidRPr="00DF494E" w:rsidRDefault="00C9344F" w:rsidP="005209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ремесел и народных художественных промыслов</w:t>
      </w:r>
    </w:p>
    <w:p w:rsidR="00C9344F" w:rsidRPr="00DF494E" w:rsidRDefault="00C9344F" w:rsidP="005209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44F" w:rsidRPr="00DF494E" w:rsidRDefault="00C9344F" w:rsidP="005209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Ознакомившись с условиями Порядка предоставления субъектам малого и  среднего предпр</w:t>
      </w:r>
      <w:r w:rsidR="004721F7"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инимательства,  осуществляющим </w:t>
      </w: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</w:t>
      </w:r>
      <w:r w:rsidR="004721F7"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тельность в области ремесел </w:t>
      </w: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721F7"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народных художественных промыслов, </w:t>
      </w: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 предпринимательства ____________________________________________</w:t>
      </w:r>
      <w:r w:rsidR="00D8535B"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C9344F" w:rsidRPr="00DF494E" w:rsidRDefault="00C9344F" w:rsidP="005209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494E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индивидуального предпринимателя/полное наименование организации)</w:t>
      </w:r>
    </w:p>
    <w:p w:rsidR="00C9344F" w:rsidRPr="00DF494E" w:rsidRDefault="004721F7" w:rsidP="005209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документы для рассмотрения вопроса о предоставлении </w:t>
      </w:r>
      <w:r w:rsidR="00C9344F"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субсидии.</w:t>
      </w:r>
    </w:p>
    <w:p w:rsidR="00C9344F" w:rsidRPr="00DF494E" w:rsidRDefault="00C9344F" w:rsidP="005209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заявкой подтверждаю(ем), что вся информация</w:t>
      </w:r>
      <w:r w:rsidR="00D8535B"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содержащаяся  в представленных документах или их копиях:</w:t>
      </w:r>
    </w:p>
    <w:p w:rsidR="00C9344F" w:rsidRPr="00DF494E" w:rsidRDefault="004721F7" w:rsidP="005209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является подлинной, и не возражаю против доступа к ней всех заинтересованных </w:t>
      </w:r>
      <w:r w:rsidR="00C9344F"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</w:t>
      </w:r>
    </w:p>
    <w:p w:rsidR="00C9344F" w:rsidRPr="00DF494E" w:rsidRDefault="004721F7" w:rsidP="005209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соответствует критериям, установленным </w:t>
      </w:r>
      <w:hyperlink r:id="rId11" w:history="1">
        <w:r w:rsidR="00C9344F" w:rsidRPr="00DF49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4</w:t>
        </w:r>
      </w:hyperlink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24 июля 2007 </w:t>
      </w:r>
      <w:r w:rsidR="00C9344F"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209-ФЗ "О развитии малого и среднего предпринимательства </w:t>
      </w:r>
      <w:r w:rsidR="00C9344F"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Федерации".</w:t>
      </w:r>
    </w:p>
    <w:p w:rsidR="003E3C6A" w:rsidRPr="00DF494E" w:rsidRDefault="00C9344F" w:rsidP="005209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ИП/руководителя ЮЛ _____</w:t>
      </w:r>
      <w:r w:rsidR="003E3C6A"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C9344F" w:rsidRPr="00DF494E" w:rsidRDefault="00C9344F" w:rsidP="005209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="003E3C6A"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3E3C6A" w:rsidRPr="00DF494E" w:rsidRDefault="003E3C6A" w:rsidP="005209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Телефон, факс _____________________________________________________</w:t>
      </w:r>
    </w:p>
    <w:p w:rsidR="003E3C6A" w:rsidRPr="00DF494E" w:rsidRDefault="003E3C6A" w:rsidP="005209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________________________ ОГРН _______________________________</w:t>
      </w:r>
    </w:p>
    <w:p w:rsidR="003E3C6A" w:rsidRPr="00DF494E" w:rsidRDefault="003E3C6A" w:rsidP="005209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 и номер свидетельства о внесении записи в ЕГРИП/ЕГРЮЛ _________</w:t>
      </w:r>
    </w:p>
    <w:p w:rsidR="003E3C6A" w:rsidRPr="00DF494E" w:rsidRDefault="003E3C6A" w:rsidP="005209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E3C6A" w:rsidRPr="00DF494E" w:rsidRDefault="003E3C6A" w:rsidP="005209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 выдано ________________________________________________________</w:t>
      </w:r>
    </w:p>
    <w:p w:rsidR="003E3C6A" w:rsidRPr="00DF494E" w:rsidRDefault="003E3C6A" w:rsidP="005209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выдачи _______________________________________________________</w:t>
      </w:r>
    </w:p>
    <w:p w:rsidR="003E3C6A" w:rsidRPr="00DF494E" w:rsidRDefault="003E3C6A" w:rsidP="005209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деятельности ________________________________________</w:t>
      </w:r>
    </w:p>
    <w:p w:rsidR="003E3C6A" w:rsidRPr="00DF494E" w:rsidRDefault="003E3C6A" w:rsidP="005209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Среднесписочная численность </w:t>
      </w:r>
      <w:r w:rsidR="00FC4589"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</w:t>
      </w: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8535B"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текущем</w:t>
      </w: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8535B"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и планируемая на год, последующий за годом получения субсидии) ________________________ </w:t>
      </w:r>
      <w:r w:rsidR="00FC4589"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="00D8535B"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3E3C6A" w:rsidRPr="00DF494E" w:rsidRDefault="003E3C6A" w:rsidP="005209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выручки от реализации товаров (работ, услуг) без учета налога на добавленную стоимость (за год, предшествующий подаче заявления) _______</w:t>
      </w:r>
    </w:p>
    <w:p w:rsidR="003E3C6A" w:rsidRPr="00DF494E" w:rsidRDefault="003E3C6A" w:rsidP="005209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E3C6A" w:rsidRPr="00DF494E" w:rsidRDefault="003E3C6A" w:rsidP="005209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запрашиваемой субсидии ______________________________________</w:t>
      </w:r>
    </w:p>
    <w:p w:rsidR="003E3C6A" w:rsidRPr="00DF494E" w:rsidRDefault="003E3C6A" w:rsidP="005209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</w:t>
      </w:r>
    </w:p>
    <w:p w:rsidR="004B7CAC" w:rsidRPr="00DF494E" w:rsidRDefault="00C9344F" w:rsidP="005209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3E3C6A" w:rsidRPr="00DF49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DF49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(Ф.И.О. Индивидуально</w:t>
      </w:r>
      <w:r w:rsidR="003E3C6A" w:rsidRPr="00DF49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 предпринимателя/Представителя </w:t>
      </w:r>
      <w:r w:rsidRPr="00DF494E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юридического лица)</w:t>
      </w:r>
      <w:r w:rsidR="004B7CAC" w:rsidRPr="00DF49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B7CAC"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(паспорт серия _______ №</w:t>
      </w: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CAC"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______, выдан _________</w:t>
      </w:r>
      <w:r w:rsidR="004B7CAC"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), даю согласие на</w:t>
      </w:r>
      <w:r w:rsidR="004B7CAC" w:rsidRPr="00DF49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B7CAC"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обработку и распространение своих вышеуказанных   персональных </w:t>
      </w: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данных,</w:t>
      </w:r>
      <w:r w:rsidR="004B7CAC" w:rsidRPr="00DF49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на осуществление Админис</w:t>
      </w:r>
      <w:r w:rsidR="004B7CAC"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трацией города Элисты проверок </w:t>
      </w: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</w:t>
      </w:r>
      <w:r w:rsidR="004B7CAC" w:rsidRPr="00DF49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B7CAC"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условий, целей и  порядка их предоставления </w:t>
      </w:r>
      <w:r w:rsidR="004B7CAC" w:rsidRPr="00DF49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рамках муниципальной программы</w:t>
      </w:r>
      <w:r w:rsidR="004B7CAC" w:rsidRPr="00DF494E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  <w:r w:rsidR="004B7CAC" w:rsidRPr="00DF49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«Экономическое развитие и эффективное управление города Элисты на 2019- 2024 годы»</w:t>
      </w:r>
      <w:r w:rsidR="004B7CAC"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Порядка предоставления </w:t>
      </w: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 субъектам малого и среднего</w:t>
      </w:r>
      <w:r w:rsidR="004B7CAC"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</w:t>
      </w:r>
      <w:r w:rsidR="004B7CAC"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инимательства, осуществляющим</w:t>
      </w: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</w:t>
      </w:r>
      <w:r w:rsidR="004B7CAC"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ятельность в области ремесел </w:t>
      </w: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B7CAC"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</w:t>
      </w: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художественных промыслов.</w:t>
      </w:r>
    </w:p>
    <w:p w:rsidR="004B7CAC" w:rsidRPr="00DF494E" w:rsidRDefault="004B7CAC" w:rsidP="005209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положениями законодательства Российской </w:t>
      </w:r>
      <w:r w:rsidR="006F52F9"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Федерации, </w:t>
      </w:r>
      <w:r w:rsidRPr="00DF49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 программы</w:t>
      </w:r>
      <w:r w:rsidRPr="00DF494E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  <w:r w:rsidRPr="00DF49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«Экономическое развитие и эффективное управление города Элисты на 2019- 2024 годы»</w:t>
      </w: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Порядка предоставления субсидий субъектам малого и среднего предпринимательства, осуществляющим деятельность в области ремесел и народных художественных промыслов</w:t>
      </w:r>
      <w:r w:rsidR="00C9344F"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прошу Вас:</w:t>
      </w:r>
    </w:p>
    <w:p w:rsidR="004B7CAC" w:rsidRPr="00DF494E" w:rsidRDefault="00C9344F" w:rsidP="005209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прилагаемые документы для получения субсидии,</w:t>
      </w:r>
    </w:p>
    <w:p w:rsidR="00C9344F" w:rsidRPr="00DF494E" w:rsidRDefault="004B7CAC" w:rsidP="005209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перечислить субсидии как их получателю по следующим </w:t>
      </w:r>
      <w:r w:rsidR="00C9344F"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банковским</w:t>
      </w: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44F"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реквизитам:</w:t>
      </w:r>
    </w:p>
    <w:p w:rsidR="004B7CAC" w:rsidRPr="00DF494E" w:rsidRDefault="004B7CAC" w:rsidP="005209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№ ___________________________________________________________</w:t>
      </w:r>
    </w:p>
    <w:p w:rsidR="004B7CAC" w:rsidRPr="00DF494E" w:rsidRDefault="004B7CAC" w:rsidP="005209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Расчетный счет № __________________________________________________</w:t>
      </w:r>
    </w:p>
    <w:p w:rsidR="004B7CAC" w:rsidRPr="00DF494E" w:rsidRDefault="004B7CAC" w:rsidP="005209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открытый в кредитной организации ___________________________________</w:t>
      </w:r>
    </w:p>
    <w:p w:rsidR="004B7CAC" w:rsidRPr="00DF494E" w:rsidRDefault="004B7CAC" w:rsidP="005209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___________ корреспондентский счет № ___________________________</w:t>
      </w:r>
    </w:p>
    <w:p w:rsidR="004B7CAC" w:rsidRPr="00DF494E" w:rsidRDefault="004B7CAC" w:rsidP="005209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C9344F" w:rsidRPr="00DF494E" w:rsidRDefault="00C9344F" w:rsidP="005209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494E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наименование кредитной организации)</w:t>
      </w:r>
    </w:p>
    <w:p w:rsidR="0003141C" w:rsidRPr="00DF494E" w:rsidRDefault="004B7CAC" w:rsidP="005209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Достоверность и полноту представляемых сведений и документов </w:t>
      </w:r>
      <w:r w:rsidR="00C9344F"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44F"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целевое использование субсидии подтверждаю.</w:t>
      </w:r>
    </w:p>
    <w:p w:rsidR="00C9344F" w:rsidRPr="00DF494E" w:rsidRDefault="0003141C" w:rsidP="005209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фактов представления мною в составе </w:t>
      </w:r>
      <w:r w:rsidR="00C9344F"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</w:t>
      </w: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неполной, недостоверной </w:t>
      </w:r>
      <w:r w:rsidR="00C9344F"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</w:t>
      </w: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заведомо ложной информации, </w:t>
      </w:r>
      <w:r w:rsidR="00C9344F"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документации,</w:t>
      </w: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44F"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соответствующей требованиям, установленным Порядком </w:t>
      </w:r>
      <w:r w:rsidR="00C9344F"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субсидий субъектам малого и среднего предпринимательства, </w:t>
      </w:r>
      <w:r w:rsidR="00C9344F"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осуществляющим</w:t>
      </w: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в области ремесел и народных художественных </w:t>
      </w:r>
      <w:r w:rsidR="00C9344F"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промыслов,</w:t>
      </w: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обязуюсь возвратить предоставленную мне субсидию в полном объеме </w:t>
      </w:r>
      <w:r w:rsidR="00C9344F"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1 месяца с </w:t>
      </w:r>
      <w:r w:rsidR="00C9344F"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момента получения соответствующего уведомления.</w:t>
      </w:r>
    </w:p>
    <w:p w:rsidR="00C9344F" w:rsidRPr="00DF494E" w:rsidRDefault="00C9344F" w:rsidP="005209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41C" w:rsidRPr="00DF494E" w:rsidRDefault="0003141C" w:rsidP="005209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 предпринимательства ____________    __________________________</w:t>
      </w:r>
    </w:p>
    <w:p w:rsidR="0003141C" w:rsidRPr="00DF494E" w:rsidRDefault="0052093C" w:rsidP="005209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49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9344F" w:rsidRPr="00DF49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="0003141C" w:rsidRPr="00DF49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r w:rsidR="00C9344F" w:rsidRPr="00DF49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(подпись)      </w:t>
      </w:r>
      <w:r w:rsidR="0003141C" w:rsidRPr="00DF49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="00C9344F" w:rsidRPr="00DF49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DF494E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полностью)</w:t>
      </w:r>
    </w:p>
    <w:p w:rsidR="00DB7C6A" w:rsidRPr="00DF494E" w:rsidRDefault="0052093C" w:rsidP="005209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494E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Дата</w:t>
      </w:r>
    </w:p>
    <w:p w:rsidR="00DB7C6A" w:rsidRPr="00DF494E" w:rsidRDefault="00DB7C6A" w:rsidP="0052093C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6F52F9" w:rsidRPr="00DF494E" w:rsidRDefault="006F52F9" w:rsidP="0052093C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6F52F9" w:rsidRPr="00DF494E" w:rsidRDefault="006F52F9" w:rsidP="0052093C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6F52F9" w:rsidRPr="00DF494E" w:rsidRDefault="006F52F9" w:rsidP="0052093C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D75490" w:rsidRPr="00DF494E" w:rsidRDefault="00D75490" w:rsidP="0052093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  <w:r w:rsidRPr="00DF494E">
        <w:rPr>
          <w:rFonts w:ascii="Times New Roman" w:eastAsia="Times New Roman" w:hAnsi="Times New Roman" w:cs="Times New Roman"/>
          <w:szCs w:val="20"/>
          <w:lang w:eastAsia="ru-RU"/>
        </w:rPr>
        <w:t>Приложение № 2</w:t>
      </w:r>
    </w:p>
    <w:p w:rsidR="00D75490" w:rsidRPr="00DF494E" w:rsidRDefault="00D75490" w:rsidP="005209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DF494E">
        <w:rPr>
          <w:rFonts w:ascii="Times New Roman" w:eastAsia="Times New Roman" w:hAnsi="Times New Roman" w:cs="Times New Roman"/>
          <w:szCs w:val="20"/>
          <w:lang w:eastAsia="ru-RU"/>
        </w:rPr>
        <w:t>к Порядку предоставления субсидий</w:t>
      </w:r>
    </w:p>
    <w:p w:rsidR="00D75490" w:rsidRPr="00DF494E" w:rsidRDefault="00D75490" w:rsidP="005209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DF494E">
        <w:rPr>
          <w:rFonts w:ascii="Times New Roman" w:eastAsia="Times New Roman" w:hAnsi="Times New Roman" w:cs="Times New Roman"/>
          <w:szCs w:val="20"/>
          <w:lang w:eastAsia="ru-RU"/>
        </w:rPr>
        <w:t>субъектам малого и среднего</w:t>
      </w:r>
    </w:p>
    <w:p w:rsidR="00D75490" w:rsidRPr="00DF494E" w:rsidRDefault="00D75490" w:rsidP="005209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DF494E">
        <w:rPr>
          <w:rFonts w:ascii="Times New Roman" w:eastAsia="Times New Roman" w:hAnsi="Times New Roman" w:cs="Times New Roman"/>
          <w:szCs w:val="20"/>
          <w:lang w:eastAsia="ru-RU"/>
        </w:rPr>
        <w:t>предпринимательства, осуществляющим</w:t>
      </w:r>
    </w:p>
    <w:p w:rsidR="00D75490" w:rsidRPr="00DF494E" w:rsidRDefault="00D75490" w:rsidP="005209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DF494E">
        <w:rPr>
          <w:rFonts w:ascii="Times New Roman" w:eastAsia="Times New Roman" w:hAnsi="Times New Roman" w:cs="Times New Roman"/>
          <w:szCs w:val="20"/>
          <w:lang w:eastAsia="ru-RU"/>
        </w:rPr>
        <w:t>деятельность в области ремесел</w:t>
      </w:r>
    </w:p>
    <w:p w:rsidR="00D75490" w:rsidRPr="00DF494E" w:rsidRDefault="00D75490" w:rsidP="005209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DF494E">
        <w:rPr>
          <w:rFonts w:ascii="Times New Roman" w:eastAsia="Times New Roman" w:hAnsi="Times New Roman" w:cs="Times New Roman"/>
          <w:szCs w:val="20"/>
          <w:lang w:eastAsia="ru-RU"/>
        </w:rPr>
        <w:t>и народных художественных промыслов,</w:t>
      </w:r>
    </w:p>
    <w:p w:rsidR="00D75490" w:rsidRPr="00DF494E" w:rsidRDefault="00D75490" w:rsidP="005209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DF494E">
        <w:rPr>
          <w:rFonts w:ascii="Times New Roman" w:eastAsia="Times New Roman" w:hAnsi="Times New Roman" w:cs="Times New Roman"/>
          <w:szCs w:val="20"/>
          <w:lang w:eastAsia="ru-RU"/>
        </w:rPr>
        <w:t>утвержденному постановлением</w:t>
      </w:r>
    </w:p>
    <w:p w:rsidR="00D75490" w:rsidRPr="00DF494E" w:rsidRDefault="00D75490" w:rsidP="005209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DF494E">
        <w:rPr>
          <w:rFonts w:ascii="Times New Roman" w:eastAsia="Times New Roman" w:hAnsi="Times New Roman" w:cs="Times New Roman"/>
          <w:szCs w:val="20"/>
          <w:lang w:eastAsia="ru-RU"/>
        </w:rPr>
        <w:t>Администрации города Элисты</w:t>
      </w:r>
    </w:p>
    <w:p w:rsidR="00D75490" w:rsidRPr="00DF494E" w:rsidRDefault="00D75490" w:rsidP="005209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DF494E">
        <w:rPr>
          <w:rFonts w:ascii="Times New Roman" w:eastAsia="Times New Roman" w:hAnsi="Times New Roman" w:cs="Times New Roman"/>
          <w:szCs w:val="20"/>
          <w:lang w:eastAsia="ru-RU"/>
        </w:rPr>
        <w:t>от «___» ________ 2020 года № _____</w:t>
      </w:r>
    </w:p>
    <w:p w:rsidR="00C72D04" w:rsidRPr="00DF494E" w:rsidRDefault="00C72D04" w:rsidP="0052093C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D75490" w:rsidRPr="00DF494E" w:rsidRDefault="00D75490" w:rsidP="0052093C">
      <w:pPr>
        <w:spacing w:after="0" w:line="240" w:lineRule="auto"/>
        <w:ind w:firstLine="709"/>
        <w:jc w:val="center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DF494E">
        <w:rPr>
          <w:rFonts w:ascii="Times New Roman" w:hAnsi="Times New Roman" w:cs="Times New Roman"/>
          <w:sz w:val="28"/>
          <w:szCs w:val="28"/>
        </w:rPr>
        <w:t xml:space="preserve">СВОДНЫЙ РЕЕСТР ЗАЯВИТЕЛЕЙ </w:t>
      </w:r>
    </w:p>
    <w:p w:rsidR="00D75490" w:rsidRPr="00DF494E" w:rsidRDefault="00D75490" w:rsidP="0052093C">
      <w:pPr>
        <w:spacing w:after="0" w:line="240" w:lineRule="auto"/>
        <w:ind w:firstLine="709"/>
        <w:jc w:val="center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DF494E">
        <w:rPr>
          <w:rFonts w:ascii="Times New Roman" w:hAnsi="Times New Roman" w:cs="Times New Roman"/>
          <w:sz w:val="28"/>
          <w:szCs w:val="28"/>
        </w:rPr>
        <w:t>НА ПРЕДОСТАВЛЕНИЕ СУБСИДИИ</w:t>
      </w:r>
    </w:p>
    <w:p w:rsidR="00D75490" w:rsidRPr="00DF494E" w:rsidRDefault="00D75490" w:rsidP="0052093C">
      <w:pPr>
        <w:spacing w:after="0" w:line="240" w:lineRule="auto"/>
        <w:ind w:firstLine="709"/>
        <w:jc w:val="center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2071"/>
        <w:gridCol w:w="3015"/>
        <w:gridCol w:w="2055"/>
        <w:gridCol w:w="1890"/>
      </w:tblGrid>
      <w:tr w:rsidR="00D75490" w:rsidRPr="00DF494E" w:rsidTr="00D75490">
        <w:tc>
          <w:tcPr>
            <w:tcW w:w="540" w:type="dxa"/>
          </w:tcPr>
          <w:p w:rsidR="00D75490" w:rsidRPr="00DF494E" w:rsidRDefault="00D75490" w:rsidP="0052093C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494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0" w:type="dxa"/>
          </w:tcPr>
          <w:p w:rsidR="00D75490" w:rsidRPr="00DF494E" w:rsidRDefault="00D75490" w:rsidP="0052093C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494E">
              <w:rPr>
                <w:rFonts w:ascii="Times New Roman" w:hAnsi="Times New Roman" w:cs="Times New Roman"/>
                <w:sz w:val="24"/>
                <w:szCs w:val="24"/>
              </w:rPr>
              <w:t>Заявитель, ИНН</w:t>
            </w:r>
          </w:p>
        </w:tc>
        <w:tc>
          <w:tcPr>
            <w:tcW w:w="3082" w:type="dxa"/>
          </w:tcPr>
          <w:p w:rsidR="00D75490" w:rsidRPr="00DF494E" w:rsidRDefault="006B6E31" w:rsidP="0052093C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494E">
              <w:rPr>
                <w:rFonts w:ascii="Times New Roman" w:hAnsi="Times New Roman" w:cs="Times New Roman"/>
                <w:sz w:val="24"/>
                <w:szCs w:val="24"/>
              </w:rPr>
              <w:t xml:space="preserve">Сумма затрат на деятельность в области ремесел и народных художественных промыслов, руб. </w:t>
            </w:r>
          </w:p>
        </w:tc>
        <w:tc>
          <w:tcPr>
            <w:tcW w:w="1914" w:type="dxa"/>
          </w:tcPr>
          <w:p w:rsidR="00D75490" w:rsidRPr="00DF494E" w:rsidRDefault="006B6E31" w:rsidP="0052093C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494E">
              <w:rPr>
                <w:rFonts w:ascii="Times New Roman" w:hAnsi="Times New Roman" w:cs="Times New Roman"/>
                <w:sz w:val="24"/>
                <w:szCs w:val="24"/>
              </w:rPr>
              <w:t>За период с «__»______20__г. по «__»____20__г.</w:t>
            </w:r>
          </w:p>
        </w:tc>
        <w:tc>
          <w:tcPr>
            <w:tcW w:w="1915" w:type="dxa"/>
          </w:tcPr>
          <w:p w:rsidR="00D75490" w:rsidRPr="00DF494E" w:rsidRDefault="006B6E31" w:rsidP="0052093C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494E">
              <w:rPr>
                <w:rFonts w:ascii="Times New Roman" w:hAnsi="Times New Roman" w:cs="Times New Roman"/>
                <w:sz w:val="24"/>
                <w:szCs w:val="24"/>
              </w:rPr>
              <w:t>Сумма субсидии, подлежащая выплате, руб.</w:t>
            </w:r>
          </w:p>
        </w:tc>
      </w:tr>
      <w:tr w:rsidR="00D75490" w:rsidRPr="00DF494E" w:rsidTr="00D75490">
        <w:tc>
          <w:tcPr>
            <w:tcW w:w="540" w:type="dxa"/>
          </w:tcPr>
          <w:p w:rsidR="00D75490" w:rsidRPr="00DF494E" w:rsidRDefault="00D75490" w:rsidP="0052093C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D75490" w:rsidRPr="00DF494E" w:rsidRDefault="00D75490" w:rsidP="0052093C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D75490" w:rsidRPr="00DF494E" w:rsidRDefault="00D75490" w:rsidP="0052093C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75490" w:rsidRPr="00DF494E" w:rsidRDefault="00D75490" w:rsidP="0052093C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75490" w:rsidRPr="00DF494E" w:rsidRDefault="00D75490" w:rsidP="0052093C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490" w:rsidRPr="00DF494E" w:rsidTr="00D75490">
        <w:tc>
          <w:tcPr>
            <w:tcW w:w="540" w:type="dxa"/>
          </w:tcPr>
          <w:p w:rsidR="00D75490" w:rsidRPr="00DF494E" w:rsidRDefault="00D75490" w:rsidP="0052093C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D75490" w:rsidRPr="00DF494E" w:rsidRDefault="00D75490" w:rsidP="0052093C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D75490" w:rsidRPr="00DF494E" w:rsidRDefault="00D75490" w:rsidP="0052093C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75490" w:rsidRPr="00DF494E" w:rsidRDefault="00D75490" w:rsidP="0052093C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75490" w:rsidRPr="00DF494E" w:rsidRDefault="00D75490" w:rsidP="0052093C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5490" w:rsidRPr="00DF494E" w:rsidRDefault="00D75490" w:rsidP="0052093C">
      <w:pPr>
        <w:spacing w:after="0" w:line="240" w:lineRule="auto"/>
        <w:ind w:firstLine="709"/>
        <w:jc w:val="center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6B6E31" w:rsidRPr="00DF494E" w:rsidRDefault="006B6E31" w:rsidP="0052093C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DF494E">
        <w:rPr>
          <w:rFonts w:ascii="Times New Roman" w:hAnsi="Times New Roman" w:cs="Times New Roman"/>
          <w:sz w:val="28"/>
          <w:szCs w:val="28"/>
        </w:rPr>
        <w:t>Итого:</w:t>
      </w:r>
    </w:p>
    <w:p w:rsidR="006B6E31" w:rsidRPr="00DF494E" w:rsidRDefault="006B6E31" w:rsidP="0052093C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DF494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B6E31" w:rsidRPr="00DF494E" w:rsidRDefault="006B6E31" w:rsidP="0052093C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DF494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F494E">
        <w:rPr>
          <w:rFonts w:ascii="Times New Roman" w:hAnsi="Times New Roman" w:cs="Times New Roman"/>
          <w:sz w:val="24"/>
          <w:szCs w:val="24"/>
        </w:rPr>
        <w:t>Дата, подпись</w:t>
      </w:r>
    </w:p>
    <w:p w:rsidR="00C843C8" w:rsidRPr="00DF494E" w:rsidRDefault="00C843C8" w:rsidP="0052093C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</w:p>
    <w:p w:rsidR="00C843C8" w:rsidRPr="00DF494E" w:rsidRDefault="00C843C8" w:rsidP="0052093C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</w:p>
    <w:p w:rsidR="00C843C8" w:rsidRPr="00DF494E" w:rsidRDefault="00C843C8" w:rsidP="0052093C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</w:p>
    <w:p w:rsidR="00C843C8" w:rsidRPr="00DF494E" w:rsidRDefault="00C843C8" w:rsidP="0052093C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</w:p>
    <w:p w:rsidR="00C843C8" w:rsidRPr="00DF494E" w:rsidRDefault="00C843C8" w:rsidP="0052093C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</w:p>
    <w:p w:rsidR="00C843C8" w:rsidRPr="00DF494E" w:rsidRDefault="00C843C8" w:rsidP="0052093C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</w:p>
    <w:p w:rsidR="00C843C8" w:rsidRPr="00DF494E" w:rsidRDefault="00C843C8" w:rsidP="0052093C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</w:p>
    <w:p w:rsidR="00C843C8" w:rsidRPr="00DF494E" w:rsidRDefault="00C843C8" w:rsidP="0052093C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</w:p>
    <w:p w:rsidR="00C843C8" w:rsidRPr="00DF494E" w:rsidRDefault="00C843C8" w:rsidP="0052093C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</w:p>
    <w:p w:rsidR="00C843C8" w:rsidRPr="00DF494E" w:rsidRDefault="00C843C8" w:rsidP="0052093C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</w:p>
    <w:p w:rsidR="00C843C8" w:rsidRPr="00DF494E" w:rsidRDefault="00C843C8" w:rsidP="0052093C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</w:p>
    <w:p w:rsidR="00C843C8" w:rsidRPr="00DF494E" w:rsidRDefault="00C843C8" w:rsidP="0052093C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</w:p>
    <w:p w:rsidR="00C843C8" w:rsidRPr="00DF494E" w:rsidRDefault="00C843C8" w:rsidP="0052093C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</w:p>
    <w:p w:rsidR="00C843C8" w:rsidRPr="00DF494E" w:rsidRDefault="00C843C8" w:rsidP="0052093C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</w:p>
    <w:p w:rsidR="00C843C8" w:rsidRPr="00DF494E" w:rsidRDefault="00C843C8" w:rsidP="0052093C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</w:p>
    <w:p w:rsidR="00C843C8" w:rsidRPr="00DF494E" w:rsidRDefault="00C843C8" w:rsidP="0052093C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</w:p>
    <w:p w:rsidR="00C843C8" w:rsidRPr="00DF494E" w:rsidRDefault="00C843C8" w:rsidP="0052093C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</w:p>
    <w:p w:rsidR="00C843C8" w:rsidRPr="00DF494E" w:rsidRDefault="00C843C8" w:rsidP="0052093C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</w:p>
    <w:p w:rsidR="00C843C8" w:rsidRPr="00DF494E" w:rsidRDefault="00C843C8" w:rsidP="0052093C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</w:p>
    <w:p w:rsidR="00C843C8" w:rsidRPr="00DF494E" w:rsidRDefault="00C843C8" w:rsidP="0052093C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</w:p>
    <w:p w:rsidR="00C843C8" w:rsidRPr="00DF494E" w:rsidRDefault="00C843C8" w:rsidP="0052093C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</w:p>
    <w:p w:rsidR="00C843C8" w:rsidRPr="00DF494E" w:rsidRDefault="00C843C8" w:rsidP="0052093C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</w:p>
    <w:p w:rsidR="00C843C8" w:rsidRPr="00DF494E" w:rsidRDefault="00C843C8" w:rsidP="0052093C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</w:p>
    <w:p w:rsidR="00C843C8" w:rsidRPr="00DF494E" w:rsidRDefault="00C843C8" w:rsidP="0052093C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</w:p>
    <w:p w:rsidR="00C843C8" w:rsidRPr="00DF494E" w:rsidRDefault="00C843C8" w:rsidP="0052093C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</w:p>
    <w:p w:rsidR="00C843C8" w:rsidRPr="00DF494E" w:rsidRDefault="00C843C8" w:rsidP="0052093C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</w:p>
    <w:p w:rsidR="00C843C8" w:rsidRPr="00DF494E" w:rsidRDefault="00C843C8" w:rsidP="0052093C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</w:p>
    <w:p w:rsidR="00C843C8" w:rsidRPr="00DF494E" w:rsidRDefault="00C843C8" w:rsidP="0052093C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</w:p>
    <w:p w:rsidR="00C843C8" w:rsidRPr="00DF494E" w:rsidRDefault="00C843C8" w:rsidP="0052093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  <w:r w:rsidRPr="00DF494E">
        <w:rPr>
          <w:rFonts w:ascii="Times New Roman" w:eastAsia="Times New Roman" w:hAnsi="Times New Roman" w:cs="Times New Roman"/>
          <w:szCs w:val="20"/>
          <w:lang w:eastAsia="ru-RU"/>
        </w:rPr>
        <w:t>Приложение № 3</w:t>
      </w:r>
    </w:p>
    <w:p w:rsidR="00C843C8" w:rsidRPr="00DF494E" w:rsidRDefault="00C843C8" w:rsidP="005209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DF494E">
        <w:rPr>
          <w:rFonts w:ascii="Times New Roman" w:eastAsia="Times New Roman" w:hAnsi="Times New Roman" w:cs="Times New Roman"/>
          <w:szCs w:val="20"/>
          <w:lang w:eastAsia="ru-RU"/>
        </w:rPr>
        <w:t>к Порядку предоставления субсидий</w:t>
      </w:r>
    </w:p>
    <w:p w:rsidR="00C843C8" w:rsidRPr="00DF494E" w:rsidRDefault="00C843C8" w:rsidP="005209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DF494E">
        <w:rPr>
          <w:rFonts w:ascii="Times New Roman" w:eastAsia="Times New Roman" w:hAnsi="Times New Roman" w:cs="Times New Roman"/>
          <w:szCs w:val="20"/>
          <w:lang w:eastAsia="ru-RU"/>
        </w:rPr>
        <w:t>субъектам малого и среднего</w:t>
      </w:r>
    </w:p>
    <w:p w:rsidR="00C843C8" w:rsidRPr="00DF494E" w:rsidRDefault="00C843C8" w:rsidP="005209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DF494E">
        <w:rPr>
          <w:rFonts w:ascii="Times New Roman" w:eastAsia="Times New Roman" w:hAnsi="Times New Roman" w:cs="Times New Roman"/>
          <w:szCs w:val="20"/>
          <w:lang w:eastAsia="ru-RU"/>
        </w:rPr>
        <w:t>предпринимательства, осуществляющим</w:t>
      </w:r>
    </w:p>
    <w:p w:rsidR="00C843C8" w:rsidRPr="00DF494E" w:rsidRDefault="00C843C8" w:rsidP="005209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DF494E">
        <w:rPr>
          <w:rFonts w:ascii="Times New Roman" w:eastAsia="Times New Roman" w:hAnsi="Times New Roman" w:cs="Times New Roman"/>
          <w:szCs w:val="20"/>
          <w:lang w:eastAsia="ru-RU"/>
        </w:rPr>
        <w:t>деятельность в области ремесел</w:t>
      </w:r>
    </w:p>
    <w:p w:rsidR="00C843C8" w:rsidRPr="00DF494E" w:rsidRDefault="00C843C8" w:rsidP="005209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DF494E">
        <w:rPr>
          <w:rFonts w:ascii="Times New Roman" w:eastAsia="Times New Roman" w:hAnsi="Times New Roman" w:cs="Times New Roman"/>
          <w:szCs w:val="20"/>
          <w:lang w:eastAsia="ru-RU"/>
        </w:rPr>
        <w:t>и народных художественных промыслов,</w:t>
      </w:r>
    </w:p>
    <w:p w:rsidR="00C843C8" w:rsidRPr="00DF494E" w:rsidRDefault="00C843C8" w:rsidP="005209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DF494E">
        <w:rPr>
          <w:rFonts w:ascii="Times New Roman" w:eastAsia="Times New Roman" w:hAnsi="Times New Roman" w:cs="Times New Roman"/>
          <w:szCs w:val="20"/>
          <w:lang w:eastAsia="ru-RU"/>
        </w:rPr>
        <w:t>утвержденному постановлением</w:t>
      </w:r>
    </w:p>
    <w:p w:rsidR="00C843C8" w:rsidRPr="00DF494E" w:rsidRDefault="00C843C8" w:rsidP="005209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DF494E">
        <w:rPr>
          <w:rFonts w:ascii="Times New Roman" w:eastAsia="Times New Roman" w:hAnsi="Times New Roman" w:cs="Times New Roman"/>
          <w:szCs w:val="20"/>
          <w:lang w:eastAsia="ru-RU"/>
        </w:rPr>
        <w:t>Администрации города Элисты</w:t>
      </w:r>
    </w:p>
    <w:p w:rsidR="00C843C8" w:rsidRPr="00DF494E" w:rsidRDefault="00C843C8" w:rsidP="005209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DF494E">
        <w:rPr>
          <w:rFonts w:ascii="Times New Roman" w:eastAsia="Times New Roman" w:hAnsi="Times New Roman" w:cs="Times New Roman"/>
          <w:szCs w:val="20"/>
          <w:lang w:eastAsia="ru-RU"/>
        </w:rPr>
        <w:t>от «___» ________ 2020 года № _____</w:t>
      </w:r>
    </w:p>
    <w:p w:rsidR="00C843C8" w:rsidRPr="00DF494E" w:rsidRDefault="00C843C8" w:rsidP="0052093C">
      <w:pPr>
        <w:spacing w:after="0" w:line="240" w:lineRule="auto"/>
        <w:ind w:firstLine="709"/>
        <w:jc w:val="center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C843C8" w:rsidRPr="00DF494E" w:rsidRDefault="00C843C8" w:rsidP="005209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№ ________</w:t>
      </w:r>
    </w:p>
    <w:p w:rsidR="00C843C8" w:rsidRPr="00DF494E" w:rsidRDefault="00C843C8" w:rsidP="005209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субсидии субъектам малого и среднего</w:t>
      </w:r>
    </w:p>
    <w:p w:rsidR="00C843C8" w:rsidRPr="00DF494E" w:rsidRDefault="00C843C8" w:rsidP="005209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предпринимательства, осуществляющим деятельность в области</w:t>
      </w:r>
    </w:p>
    <w:p w:rsidR="00C843C8" w:rsidRPr="00DF494E" w:rsidRDefault="00C843C8" w:rsidP="005209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ремесел и народных художественных промыслов</w:t>
      </w:r>
    </w:p>
    <w:p w:rsidR="00C843C8" w:rsidRPr="00DF494E" w:rsidRDefault="00C843C8" w:rsidP="005209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3C8" w:rsidRPr="00DF494E" w:rsidRDefault="00C843C8" w:rsidP="005209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"__" _________ 20__ г.                      </w:t>
      </w:r>
      <w:r w:rsidR="004721F7"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г. Элиста</w:t>
      </w:r>
    </w:p>
    <w:p w:rsidR="004721F7" w:rsidRPr="00DF494E" w:rsidRDefault="004721F7" w:rsidP="005209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724" w:rsidRPr="00DF494E" w:rsidRDefault="00C843C8" w:rsidP="005209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Элисты в лице ______________</w:t>
      </w:r>
      <w:r w:rsidR="004721F7"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_____________, </w:t>
      </w: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действующего(ей) на</w:t>
      </w:r>
      <w:r w:rsidR="004721F7"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основании Устава, с одной стороны, и заявитель </w:t>
      </w: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="004721F7"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_____________, именуемое(ый) в дальнейшем </w:t>
      </w: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субсидии, в лице ___________________</w:t>
      </w:r>
      <w:r w:rsidR="004721F7"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действующий на основании ______</w:t>
      </w:r>
      <w:r w:rsidR="004721F7"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____________, с другой стороны, </w:t>
      </w: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именуемые </w:t>
      </w:r>
      <w:r w:rsidR="004721F7"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дальнейшем - Стороны, заключили настоящий договор (далее - Договор) о </w:t>
      </w:r>
      <w:r w:rsidR="00A77724"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нижеследующем:</w:t>
      </w:r>
    </w:p>
    <w:p w:rsidR="00C843C8" w:rsidRPr="00DF494E" w:rsidRDefault="00C843C8" w:rsidP="005209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Предмет Договора</w:t>
      </w:r>
    </w:p>
    <w:p w:rsidR="00A77724" w:rsidRPr="00DF494E" w:rsidRDefault="00A77724" w:rsidP="005209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3C8" w:rsidRPr="00DF494E" w:rsidRDefault="00C843C8" w:rsidP="005209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77724"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Предметом Договора является предоставление Получателю </w:t>
      </w: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</w:t>
      </w:r>
      <w:r w:rsidR="00A77724"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бюджета города Элисты, осуществляющему деятельность в области ремесел и народных художественных </w:t>
      </w:r>
      <w:r w:rsidR="00747B36"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промыслов, </w:t>
      </w: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47B36"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постановлением Администрации города Элисты </w:t>
      </w: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47B36"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"___" ____________ 20__  г.  № _____ в сумме ____________ </w:t>
      </w: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747B36"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 на возмещение </w:t>
      </w: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 на</w:t>
      </w:r>
      <w:r w:rsidR="00747B36"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</w:t>
      </w: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</w:t>
      </w:r>
      <w:r w:rsidR="00747B36"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  <w:r w:rsidR="00747B36"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7B36" w:rsidRPr="00DF494E" w:rsidRDefault="00747B36" w:rsidP="005209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3C8" w:rsidRPr="00DF494E" w:rsidRDefault="00C843C8" w:rsidP="005209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Предоставление субсидии</w:t>
      </w:r>
    </w:p>
    <w:p w:rsidR="00747B36" w:rsidRPr="00DF494E" w:rsidRDefault="00747B36" w:rsidP="005209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B16" w:rsidRPr="00DF494E" w:rsidRDefault="00DB5B16" w:rsidP="005209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Порядок и сроки получения </w:t>
      </w:r>
      <w:r w:rsidR="00C843C8"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су</w:t>
      </w: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бсидии определяются </w:t>
      </w:r>
      <w:r w:rsidR="00C843C8"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</w:t>
      </w: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субсидий субъектам малого и среднего предпринимательства, </w:t>
      </w:r>
      <w:r w:rsidR="00C843C8"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осуществляющим </w:t>
      </w: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в области ремесел и народных художественных промыслов, утвержденным постановлением Администрации города </w:t>
      </w:r>
      <w:r w:rsidR="00C843C8"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Элисты</w:t>
      </w: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"__" _______ 20__ г. № _____ (далее - Порядок).</w:t>
      </w:r>
    </w:p>
    <w:p w:rsidR="00DB5B16" w:rsidRPr="00DF494E" w:rsidRDefault="00DB5B16" w:rsidP="005209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B16" w:rsidRPr="00DF494E" w:rsidRDefault="00C843C8" w:rsidP="005209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Права и обязанности Сторон</w:t>
      </w:r>
    </w:p>
    <w:p w:rsidR="00DB7C6A" w:rsidRPr="00DF494E" w:rsidRDefault="00DB7C6A" w:rsidP="005209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B16" w:rsidRPr="00DF494E" w:rsidRDefault="00C843C8" w:rsidP="005209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Получатель субсидии обязан:</w:t>
      </w:r>
    </w:p>
    <w:p w:rsidR="00DB5B16" w:rsidRPr="00DF494E" w:rsidRDefault="00C843C8" w:rsidP="005209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DB5B16"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течение года с даты предоставления субсидии ежеквартально </w:t>
      </w: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20 числа месяца, следующего за от</w:t>
      </w:r>
      <w:r w:rsidR="00DB5B16"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четным периодом,  предоставлять </w:t>
      </w: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анкету согласно </w:t>
      </w:r>
      <w:hyperlink w:anchor="P412" w:history="1">
        <w:r w:rsidR="00DB5B16" w:rsidRPr="00DF49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№</w:t>
        </w:r>
        <w:r w:rsidRPr="00DF49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4</w:t>
        </w:r>
      </w:hyperlink>
      <w:r w:rsidR="00DB5B16"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Порядку.</w:t>
      </w:r>
    </w:p>
    <w:p w:rsidR="00C843C8" w:rsidRPr="00DF494E" w:rsidRDefault="00C843C8" w:rsidP="005209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 В течение 6 месяцев со дня получения </w:t>
      </w:r>
      <w:r w:rsidR="00DB5B16"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предоставлять </w:t>
      </w: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p w:rsidR="00DB5B16" w:rsidRPr="00DF494E" w:rsidRDefault="00C843C8" w:rsidP="005209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города Элисты информ</w:t>
      </w:r>
      <w:r w:rsidR="00DB5B16"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ацию о расходовании полученных денежных средств с </w:t>
      </w: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</w:t>
      </w:r>
      <w:r w:rsidR="00DB5B16"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подтверждающих документов.</w:t>
      </w:r>
    </w:p>
    <w:p w:rsidR="00DB5B16" w:rsidRPr="00DF494E" w:rsidRDefault="00DB5B16" w:rsidP="005209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 Уведомлять Администрацию города Элисты о </w:t>
      </w:r>
      <w:r w:rsidR="00C843C8"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реорганизации, ликвидации, а также введении процедур банкротства  отношении </w:t>
      </w:r>
      <w:r w:rsidR="00C843C8"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 субсидии.</w:t>
      </w:r>
      <w:bookmarkStart w:id="3" w:name="P340"/>
      <w:bookmarkEnd w:id="3"/>
    </w:p>
    <w:p w:rsidR="00DB5B16" w:rsidRPr="00DF494E" w:rsidRDefault="00DB5B16" w:rsidP="005209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3.1.4. В   случае установления факта представления недостоверных </w:t>
      </w:r>
      <w:r w:rsidR="00C843C8"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</w:t>
      </w: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получатель обязан возместить сумму субсидии в бюджет города Элисты в </w:t>
      </w:r>
      <w:r w:rsidR="00C843C8"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порядке, установленн</w:t>
      </w: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законодательством Российской Федерации.</w:t>
      </w:r>
    </w:p>
    <w:p w:rsidR="00A65910" w:rsidRPr="00DF494E" w:rsidRDefault="00C843C8" w:rsidP="005209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B7C6A"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A65910"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Администрация города Элисты имеет право:</w:t>
      </w:r>
    </w:p>
    <w:p w:rsidR="00A65910" w:rsidRPr="00DF494E" w:rsidRDefault="00DB7C6A" w:rsidP="005209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A65910"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Осуществлять контроль над исполнением Получателем субсидии условий Договора.</w:t>
      </w:r>
    </w:p>
    <w:p w:rsidR="00A65910" w:rsidRPr="00DF494E" w:rsidRDefault="00DB7C6A" w:rsidP="005209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A65910"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В случае получения информации,  указанной в </w:t>
      </w:r>
      <w:hyperlink w:anchor="P340" w:history="1">
        <w:r w:rsidR="00A65910" w:rsidRPr="00DF49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подпункте </w:t>
        </w:r>
        <w:r w:rsidR="00C843C8" w:rsidRPr="00DF49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3.1.4</w:t>
        </w:r>
      </w:hyperlink>
      <w:r w:rsidR="00A65910"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3C8"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3.1</w:t>
      </w:r>
      <w:r w:rsidR="00A65910"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843C8"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Договора, расторгнуть его в одно</w:t>
      </w:r>
      <w:r w:rsidR="00A65910"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стороннем порядке, уведомив  об </w:t>
      </w:r>
      <w:r w:rsidR="00C843C8"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 Получа</w:t>
      </w:r>
      <w:r w:rsidR="00A65910"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 субсидии за 3 рабочих дня.</w:t>
      </w:r>
    </w:p>
    <w:p w:rsidR="00C843C8" w:rsidRPr="00DF494E" w:rsidRDefault="00DB7C6A" w:rsidP="005209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A65910"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Проверять достоверность и соответствие документов, </w:t>
      </w:r>
      <w:r w:rsidR="00C843C8"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представленных Получателем субсидии.</w:t>
      </w:r>
    </w:p>
    <w:p w:rsidR="00A65910" w:rsidRPr="00DF494E" w:rsidRDefault="00A65910" w:rsidP="005209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3C8" w:rsidRPr="00DF494E" w:rsidRDefault="00C843C8" w:rsidP="005209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Ответственность Сторон</w:t>
      </w:r>
    </w:p>
    <w:p w:rsidR="00A65910" w:rsidRPr="00DF494E" w:rsidRDefault="00A65910" w:rsidP="005209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910" w:rsidRPr="00DF494E" w:rsidRDefault="00A65910" w:rsidP="005209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За нарушение условий настоящего Договора </w:t>
      </w:r>
      <w:r w:rsidR="00DB7C6A"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</w:t>
      </w:r>
      <w:r w:rsidR="00C843C8"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несут</w:t>
      </w: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3C8"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в соответствии с</w:t>
      </w: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действующим законодательством Российской Федерации.</w:t>
      </w:r>
    </w:p>
    <w:p w:rsidR="00A65910" w:rsidRPr="00DF494E" w:rsidRDefault="00A65910" w:rsidP="005209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3C8" w:rsidRPr="00DF494E" w:rsidRDefault="00C843C8" w:rsidP="005209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Заключительные положения</w:t>
      </w:r>
    </w:p>
    <w:p w:rsidR="00A65910" w:rsidRPr="00DF494E" w:rsidRDefault="00A65910" w:rsidP="005209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363"/>
      <w:bookmarkEnd w:id="4"/>
    </w:p>
    <w:p w:rsidR="00A65910" w:rsidRPr="00DF494E" w:rsidRDefault="00A65910" w:rsidP="005209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Стороны </w:t>
      </w:r>
      <w:r w:rsidR="00C843C8"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освобождаются</w:t>
      </w: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3C8"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ответственности за неисполнение Договора</w:t>
      </w: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3C8"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наступлен</w:t>
      </w: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форс-мажорных обстоятельств.</w:t>
      </w:r>
    </w:p>
    <w:p w:rsidR="00A65910" w:rsidRPr="00DF494E" w:rsidRDefault="00C843C8" w:rsidP="005209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</w:t>
      </w:r>
      <w:r w:rsidR="00DB7C6A"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наступлении</w:t>
      </w:r>
      <w:r w:rsidR="00A65910"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обстоятельств, установленных </w:t>
      </w:r>
      <w:hyperlink w:anchor="P363" w:history="1">
        <w:r w:rsidR="00A65910" w:rsidRPr="00DF49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п. </w:t>
        </w:r>
        <w:r w:rsidRPr="00DF49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5.1</w:t>
        </w:r>
      </w:hyperlink>
      <w:r w:rsidR="00A65910"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Договора, </w:t>
      </w: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</w:t>
      </w:r>
      <w:r w:rsidR="00A65910"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учатель субсидии предоставляет документы, подтверждающие </w:t>
      </w: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</w:t>
      </w:r>
      <w:r w:rsidR="00A65910"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упление форс-мажорных обстоятельств, на основании которых Стороны проводят </w:t>
      </w: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переговоры и внося</w:t>
      </w:r>
      <w:r w:rsidR="00A65910"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т изменения в условия Договора.</w:t>
      </w:r>
    </w:p>
    <w:p w:rsidR="00A65910" w:rsidRPr="00DF494E" w:rsidRDefault="00A65910" w:rsidP="005209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Изменение </w:t>
      </w:r>
      <w:r w:rsidR="00C843C8"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раст</w:t>
      </w: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оржение Договора осуществляются в соответствии с Гражданским </w:t>
      </w:r>
      <w:hyperlink r:id="rId12" w:history="1">
        <w:r w:rsidR="00C843C8" w:rsidRPr="00DF49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 Все разногласия, возникающие в процессе выполнения условий Договора, рассматриваются Сторонами в </w:t>
      </w:r>
      <w:r w:rsidR="00C843C8"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досудебном по</w:t>
      </w: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рядке. При невозможности разрешения разногласий в </w:t>
      </w:r>
      <w:r w:rsidR="00C843C8"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досудебном</w:t>
      </w: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C6A"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 они подлежат разрешению </w:t>
      </w:r>
      <w:r w:rsidR="00C843C8"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</w:t>
      </w: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судебном порядке в соответствии с законодательством Российской Федерации.</w:t>
      </w:r>
    </w:p>
    <w:p w:rsidR="00A65910" w:rsidRPr="00DF494E" w:rsidRDefault="00A65910" w:rsidP="005209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случаях, не предусмотренных Договором, Стороны руководствуются </w:t>
      </w:r>
      <w:r w:rsidR="00C843C8"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нормативно-правовы</w:t>
      </w: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актами Российской Федерации.</w:t>
      </w:r>
    </w:p>
    <w:p w:rsidR="00A65910" w:rsidRPr="00DF494E" w:rsidRDefault="00A65910" w:rsidP="005209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и дополнения к Договору оформляются дополнительным соглашением, подписанным обе</w:t>
      </w:r>
      <w:r w:rsidR="00DB7C6A"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 Сторонами, которое является</w:t>
      </w: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неотъемлемой частью Договора.</w:t>
      </w:r>
    </w:p>
    <w:p w:rsidR="00B870C0" w:rsidRPr="00DF494E" w:rsidRDefault="00A65910" w:rsidP="005209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Любое уведомление или </w:t>
      </w:r>
      <w:r w:rsidR="00C843C8"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сообщение,</w:t>
      </w: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направляемое Сторонами друг </w:t>
      </w:r>
      <w:r w:rsidR="00C843C8"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другу по Договору, долж</w:t>
      </w: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быть совершено в письменной форме за подписью </w:t>
      </w:r>
      <w:r w:rsidR="00B870C0"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лица.</w:t>
      </w:r>
    </w:p>
    <w:p w:rsidR="00B870C0" w:rsidRPr="00DF494E" w:rsidRDefault="00C843C8" w:rsidP="005209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В случае изменения одной из Сторон</w:t>
      </w:r>
      <w:r w:rsidR="00B870C0"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своего юридического, почтового </w:t>
      </w: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 или банковских реквизитов она обязана информи</w:t>
      </w:r>
      <w:r w:rsidR="00DB7C6A"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ровать об этом </w:t>
      </w:r>
      <w:r w:rsidR="00B870C0"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другую </w:t>
      </w: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Сторону за 3 рабочих дня после внес</w:t>
      </w:r>
      <w:r w:rsidR="00B870C0"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соответствующих изменений.</w:t>
      </w:r>
    </w:p>
    <w:p w:rsidR="00C843C8" w:rsidRPr="00DF494E" w:rsidRDefault="00B870C0" w:rsidP="005209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Договор </w:t>
      </w:r>
      <w:r w:rsidR="00C843C8"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 в двух экземпляр</w:t>
      </w:r>
      <w:r w:rsidR="00DB7C6A"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ах, имеющих равную </w:t>
      </w: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юридическую силу, по </w:t>
      </w:r>
      <w:r w:rsidR="00C843C8"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одному экземпляру для каждой из Сторон.</w:t>
      </w:r>
    </w:p>
    <w:p w:rsidR="00B870C0" w:rsidRPr="00DF494E" w:rsidRDefault="00B870C0" w:rsidP="005209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3C8" w:rsidRPr="00DF494E" w:rsidRDefault="00C843C8" w:rsidP="005209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6. Срок действия Договора</w:t>
      </w:r>
    </w:p>
    <w:p w:rsidR="00B870C0" w:rsidRPr="00DF494E" w:rsidRDefault="00B870C0" w:rsidP="005209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3C8" w:rsidRPr="00DF494E" w:rsidRDefault="00C843C8" w:rsidP="005209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Договор вступает в с</w:t>
      </w:r>
      <w:r w:rsidR="00B870C0"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илу с момента его подписания и действует </w:t>
      </w: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</w:p>
    <w:p w:rsidR="00C843C8" w:rsidRPr="00DF494E" w:rsidRDefault="00C843C8" w:rsidP="005209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полного исполнения Сторонами своих обязательств.</w:t>
      </w:r>
    </w:p>
    <w:p w:rsidR="00B870C0" w:rsidRPr="00DF494E" w:rsidRDefault="00B870C0" w:rsidP="005209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3C8" w:rsidRPr="00DF494E" w:rsidRDefault="00C843C8" w:rsidP="005209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Реквизиты Сторон</w:t>
      </w:r>
    </w:p>
    <w:p w:rsidR="00C843C8" w:rsidRPr="00DF494E" w:rsidRDefault="00C843C8" w:rsidP="005209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3C8" w:rsidRPr="00DF494E" w:rsidRDefault="00C843C8" w:rsidP="005209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</w:t>
      </w:r>
      <w:r w:rsidR="00B870C0" w:rsidRPr="00DF4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Pr="00DF4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М.П.</w:t>
      </w:r>
    </w:p>
    <w:p w:rsidR="00C843C8" w:rsidRPr="00DF494E" w:rsidRDefault="00C843C8" w:rsidP="005209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BC6" w:rsidRPr="00DF494E" w:rsidRDefault="00361BC6" w:rsidP="005209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BC6" w:rsidRPr="00DF494E" w:rsidRDefault="00361BC6" w:rsidP="005209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BC6" w:rsidRPr="00DF494E" w:rsidRDefault="00361BC6" w:rsidP="005209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BC6" w:rsidRPr="00DF494E" w:rsidRDefault="00361BC6" w:rsidP="005209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BC6" w:rsidRPr="00DF494E" w:rsidRDefault="00361BC6" w:rsidP="005209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BC6" w:rsidRPr="00DF494E" w:rsidRDefault="00361BC6" w:rsidP="005209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BC6" w:rsidRPr="00DF494E" w:rsidRDefault="00361BC6" w:rsidP="005209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BC6" w:rsidRPr="00DF494E" w:rsidRDefault="00361BC6" w:rsidP="005209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BC6" w:rsidRPr="00DF494E" w:rsidRDefault="00361BC6" w:rsidP="005209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BC6" w:rsidRPr="00DF494E" w:rsidRDefault="00361BC6" w:rsidP="005209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BC6" w:rsidRPr="00DF494E" w:rsidRDefault="00361BC6" w:rsidP="005209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BC6" w:rsidRPr="00DF494E" w:rsidRDefault="00361BC6" w:rsidP="005209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BC6" w:rsidRPr="00DF494E" w:rsidRDefault="00361BC6" w:rsidP="005209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BC6" w:rsidRPr="00DF494E" w:rsidRDefault="00361BC6" w:rsidP="005209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BC6" w:rsidRPr="00DF494E" w:rsidRDefault="00361BC6" w:rsidP="005209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BC6" w:rsidRPr="00DF494E" w:rsidRDefault="00361BC6" w:rsidP="005209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BC6" w:rsidRPr="00DF494E" w:rsidRDefault="00361BC6" w:rsidP="005209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BC6" w:rsidRPr="00DF494E" w:rsidRDefault="00361BC6" w:rsidP="005209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BC6" w:rsidRPr="00DF494E" w:rsidRDefault="00361BC6" w:rsidP="005209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BC6" w:rsidRPr="00DF494E" w:rsidRDefault="00361BC6" w:rsidP="005209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BC6" w:rsidRPr="00DF494E" w:rsidRDefault="00361BC6" w:rsidP="005209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C6A" w:rsidRPr="00DF494E" w:rsidRDefault="00DB7C6A" w:rsidP="005209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C6A" w:rsidRPr="00DF494E" w:rsidRDefault="00DB7C6A" w:rsidP="005209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2F9" w:rsidRPr="00DF494E" w:rsidRDefault="006F52F9" w:rsidP="005209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C6A" w:rsidRPr="00DF494E" w:rsidRDefault="00DB7C6A" w:rsidP="005209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BC6" w:rsidRPr="00DF494E" w:rsidRDefault="00361BC6" w:rsidP="005209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9AB" w:rsidRPr="00DF494E" w:rsidRDefault="004C79AB" w:rsidP="005209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BC6" w:rsidRPr="00DF494E" w:rsidRDefault="00361BC6" w:rsidP="0052093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  <w:r w:rsidRPr="00DF494E">
        <w:rPr>
          <w:rFonts w:ascii="Times New Roman" w:eastAsia="Times New Roman" w:hAnsi="Times New Roman" w:cs="Times New Roman"/>
          <w:szCs w:val="20"/>
          <w:lang w:eastAsia="ru-RU"/>
        </w:rPr>
        <w:t xml:space="preserve">Приложение № 4 </w:t>
      </w:r>
    </w:p>
    <w:p w:rsidR="00361BC6" w:rsidRPr="00DF494E" w:rsidRDefault="00361BC6" w:rsidP="005209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DF494E">
        <w:rPr>
          <w:rFonts w:ascii="Times New Roman" w:eastAsia="Times New Roman" w:hAnsi="Times New Roman" w:cs="Times New Roman"/>
          <w:szCs w:val="20"/>
          <w:lang w:eastAsia="ru-RU"/>
        </w:rPr>
        <w:t>к Порядку предоставления субсидий</w:t>
      </w:r>
    </w:p>
    <w:p w:rsidR="00361BC6" w:rsidRPr="00DF494E" w:rsidRDefault="00361BC6" w:rsidP="005209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DF494E">
        <w:rPr>
          <w:rFonts w:ascii="Times New Roman" w:eastAsia="Times New Roman" w:hAnsi="Times New Roman" w:cs="Times New Roman"/>
          <w:szCs w:val="20"/>
          <w:lang w:eastAsia="ru-RU"/>
        </w:rPr>
        <w:t>субъектам малого и среднего</w:t>
      </w:r>
    </w:p>
    <w:p w:rsidR="00361BC6" w:rsidRPr="00DF494E" w:rsidRDefault="00361BC6" w:rsidP="005209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DF494E">
        <w:rPr>
          <w:rFonts w:ascii="Times New Roman" w:eastAsia="Times New Roman" w:hAnsi="Times New Roman" w:cs="Times New Roman"/>
          <w:szCs w:val="20"/>
          <w:lang w:eastAsia="ru-RU"/>
        </w:rPr>
        <w:t>предпринимательства, осуществляющим</w:t>
      </w:r>
    </w:p>
    <w:p w:rsidR="00361BC6" w:rsidRPr="00DF494E" w:rsidRDefault="00361BC6" w:rsidP="005209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DF494E">
        <w:rPr>
          <w:rFonts w:ascii="Times New Roman" w:eastAsia="Times New Roman" w:hAnsi="Times New Roman" w:cs="Times New Roman"/>
          <w:szCs w:val="20"/>
          <w:lang w:eastAsia="ru-RU"/>
        </w:rPr>
        <w:t>деятельность в области ремесел</w:t>
      </w:r>
    </w:p>
    <w:p w:rsidR="00361BC6" w:rsidRPr="00DF494E" w:rsidRDefault="00361BC6" w:rsidP="005209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DF494E">
        <w:rPr>
          <w:rFonts w:ascii="Times New Roman" w:eastAsia="Times New Roman" w:hAnsi="Times New Roman" w:cs="Times New Roman"/>
          <w:szCs w:val="20"/>
          <w:lang w:eastAsia="ru-RU"/>
        </w:rPr>
        <w:t>и народных художественных промыслов,</w:t>
      </w:r>
    </w:p>
    <w:p w:rsidR="00361BC6" w:rsidRPr="00DF494E" w:rsidRDefault="00361BC6" w:rsidP="005209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DF494E">
        <w:rPr>
          <w:rFonts w:ascii="Times New Roman" w:eastAsia="Times New Roman" w:hAnsi="Times New Roman" w:cs="Times New Roman"/>
          <w:szCs w:val="20"/>
          <w:lang w:eastAsia="ru-RU"/>
        </w:rPr>
        <w:t>утвержденному постановлением</w:t>
      </w:r>
    </w:p>
    <w:p w:rsidR="00361BC6" w:rsidRPr="00DF494E" w:rsidRDefault="00361BC6" w:rsidP="005209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DF494E">
        <w:rPr>
          <w:rFonts w:ascii="Times New Roman" w:eastAsia="Times New Roman" w:hAnsi="Times New Roman" w:cs="Times New Roman"/>
          <w:szCs w:val="20"/>
          <w:lang w:eastAsia="ru-RU"/>
        </w:rPr>
        <w:t>Администрации города Элисты</w:t>
      </w:r>
    </w:p>
    <w:p w:rsidR="00361BC6" w:rsidRPr="00DF494E" w:rsidRDefault="00361BC6" w:rsidP="005209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DF494E">
        <w:rPr>
          <w:rFonts w:ascii="Times New Roman" w:eastAsia="Times New Roman" w:hAnsi="Times New Roman" w:cs="Times New Roman"/>
          <w:szCs w:val="20"/>
          <w:lang w:eastAsia="ru-RU"/>
        </w:rPr>
        <w:t>от «___» ________ 2020 года № _____</w:t>
      </w:r>
    </w:p>
    <w:p w:rsidR="00C843C8" w:rsidRPr="00DF494E" w:rsidRDefault="00C843C8" w:rsidP="0052093C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</w:p>
    <w:p w:rsidR="00361BC6" w:rsidRPr="00DF494E" w:rsidRDefault="00361BC6" w:rsidP="005209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BC6" w:rsidRPr="00DF494E" w:rsidRDefault="00361BC6" w:rsidP="005209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 ПОЛУЧАТЕЛЯ СУБСИДИИ</w:t>
      </w:r>
    </w:p>
    <w:p w:rsidR="00361BC6" w:rsidRPr="00DF494E" w:rsidRDefault="00361BC6" w:rsidP="005209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BC6" w:rsidRPr="00DF494E" w:rsidRDefault="00361BC6" w:rsidP="005209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Общая информация о субъекте малого или среднего предпринимательства – получателе субсидии ___________________________</w:t>
      </w:r>
    </w:p>
    <w:p w:rsidR="00361BC6" w:rsidRPr="00DF494E" w:rsidRDefault="00361BC6" w:rsidP="005209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361BC6" w:rsidRPr="00DF494E" w:rsidRDefault="00361BC6" w:rsidP="005209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49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(фамилия, имя, отчество индивидуального предпринимателя/полное наименование организации)</w:t>
      </w:r>
    </w:p>
    <w:p w:rsidR="00361BC6" w:rsidRPr="00DF494E" w:rsidRDefault="00361BC6" w:rsidP="005209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ИНН______________________ОГРН___________________________________</w:t>
      </w:r>
    </w:p>
    <w:p w:rsidR="00361BC6" w:rsidRPr="00DF494E" w:rsidRDefault="00361BC6" w:rsidP="005209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61BC6" w:rsidRPr="00DF494E" w:rsidRDefault="00361BC6" w:rsidP="005209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494E">
        <w:rPr>
          <w:rFonts w:ascii="Times New Roman" w:eastAsia="Times New Roman" w:hAnsi="Times New Roman" w:cs="Times New Roman"/>
          <w:sz w:val="20"/>
          <w:szCs w:val="20"/>
          <w:lang w:eastAsia="ru-RU"/>
        </w:rPr>
        <w:t>(система налогообложения получателя субсидии)</w:t>
      </w:r>
    </w:p>
    <w:p w:rsidR="00361BC6" w:rsidRPr="00DF494E" w:rsidRDefault="00361BC6" w:rsidP="005209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61BC6" w:rsidRPr="00DF494E" w:rsidRDefault="00361BC6" w:rsidP="005209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49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(основной вид деятельности по </w:t>
      </w:r>
      <w:hyperlink r:id="rId13" w:history="1">
        <w:r w:rsidRPr="00DF494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ОКВЭД</w:t>
        </w:r>
      </w:hyperlink>
      <w:r w:rsidRPr="00DF494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361BC6" w:rsidRPr="00DF494E" w:rsidRDefault="00361BC6" w:rsidP="005209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оказания поддержки ____________________________________________</w:t>
      </w:r>
    </w:p>
    <w:p w:rsidR="00361BC6" w:rsidRPr="00DF494E" w:rsidRDefault="00361BC6" w:rsidP="005209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оказанной поддержки, тыс. руб.: ________________________________</w:t>
      </w:r>
    </w:p>
    <w:p w:rsidR="00361BC6" w:rsidRPr="00DF494E" w:rsidRDefault="00361BC6" w:rsidP="005209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BC6" w:rsidRPr="00DF494E" w:rsidRDefault="00361BC6" w:rsidP="005209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4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Основные финансово-экономические показатели субъекта малого и среднего предпринимательства - получателя субсидии:</w:t>
      </w:r>
    </w:p>
    <w:p w:rsidR="00361BC6" w:rsidRPr="00DF494E" w:rsidRDefault="00361BC6" w:rsidP="0052093C">
      <w:pPr>
        <w:ind w:firstLine="709"/>
        <w:rPr>
          <w:lang w:eastAsia="ru-RU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407"/>
        <w:gridCol w:w="3387"/>
        <w:gridCol w:w="1134"/>
        <w:gridCol w:w="1134"/>
        <w:gridCol w:w="1134"/>
        <w:gridCol w:w="1134"/>
        <w:gridCol w:w="1241"/>
      </w:tblGrid>
      <w:tr w:rsidR="00FC4589" w:rsidRPr="00DF494E" w:rsidTr="00E875A8">
        <w:tc>
          <w:tcPr>
            <w:tcW w:w="407" w:type="dxa"/>
          </w:tcPr>
          <w:p w:rsidR="00361BC6" w:rsidRPr="00DF494E" w:rsidRDefault="00361BC6" w:rsidP="00520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49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87" w:type="dxa"/>
          </w:tcPr>
          <w:p w:rsidR="00361BC6" w:rsidRPr="00DF494E" w:rsidRDefault="00361BC6" w:rsidP="00520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49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</w:tcPr>
          <w:p w:rsidR="00361BC6" w:rsidRPr="00DF494E" w:rsidRDefault="00361BC6" w:rsidP="00520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49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Ед.</w:t>
            </w:r>
            <w:r w:rsidR="00E875A8" w:rsidRPr="00DF49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49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1134" w:type="dxa"/>
          </w:tcPr>
          <w:p w:rsidR="00361BC6" w:rsidRPr="00DF494E" w:rsidRDefault="00361BC6" w:rsidP="00520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49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 квартал 20__ г.</w:t>
            </w:r>
          </w:p>
        </w:tc>
        <w:tc>
          <w:tcPr>
            <w:tcW w:w="1134" w:type="dxa"/>
          </w:tcPr>
          <w:p w:rsidR="00361BC6" w:rsidRPr="00DF494E" w:rsidRDefault="00361BC6" w:rsidP="00520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49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 квартал 20__ г.</w:t>
            </w:r>
          </w:p>
        </w:tc>
        <w:tc>
          <w:tcPr>
            <w:tcW w:w="1134" w:type="dxa"/>
          </w:tcPr>
          <w:p w:rsidR="00361BC6" w:rsidRPr="00DF494E" w:rsidRDefault="00361BC6" w:rsidP="00520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49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 квартал 20__ г.</w:t>
            </w:r>
          </w:p>
        </w:tc>
        <w:tc>
          <w:tcPr>
            <w:tcW w:w="1241" w:type="dxa"/>
          </w:tcPr>
          <w:p w:rsidR="00361BC6" w:rsidRPr="00DF494E" w:rsidRDefault="00361BC6" w:rsidP="00520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49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 квартал 20__ г.</w:t>
            </w:r>
          </w:p>
        </w:tc>
      </w:tr>
      <w:tr w:rsidR="00FC4589" w:rsidRPr="00DF494E" w:rsidTr="00E875A8">
        <w:tc>
          <w:tcPr>
            <w:tcW w:w="407" w:type="dxa"/>
          </w:tcPr>
          <w:p w:rsidR="00361BC6" w:rsidRPr="00DF494E" w:rsidRDefault="00E875A8" w:rsidP="00520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49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7" w:type="dxa"/>
          </w:tcPr>
          <w:p w:rsidR="00361BC6" w:rsidRPr="00DF494E" w:rsidRDefault="00E875A8" w:rsidP="0052093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49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Выручка от реализации товаров (работ, услуг) без учета НДС</w:t>
            </w:r>
          </w:p>
        </w:tc>
        <w:tc>
          <w:tcPr>
            <w:tcW w:w="1134" w:type="dxa"/>
          </w:tcPr>
          <w:p w:rsidR="00361BC6" w:rsidRPr="00DF494E" w:rsidRDefault="00361BC6" w:rsidP="00520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49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</w:tcPr>
          <w:p w:rsidR="00361BC6" w:rsidRPr="00DF494E" w:rsidRDefault="00361BC6" w:rsidP="0052093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61BC6" w:rsidRPr="00DF494E" w:rsidRDefault="00361BC6" w:rsidP="0052093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61BC6" w:rsidRPr="00DF494E" w:rsidRDefault="00361BC6" w:rsidP="0052093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</w:tcPr>
          <w:p w:rsidR="00361BC6" w:rsidRPr="00DF494E" w:rsidRDefault="00361BC6" w:rsidP="0052093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4589" w:rsidRPr="00DF494E" w:rsidTr="00E875A8">
        <w:tc>
          <w:tcPr>
            <w:tcW w:w="407" w:type="dxa"/>
          </w:tcPr>
          <w:p w:rsidR="00361BC6" w:rsidRPr="00DF494E" w:rsidRDefault="00E875A8" w:rsidP="00520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49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87" w:type="dxa"/>
          </w:tcPr>
          <w:p w:rsidR="00361BC6" w:rsidRPr="00DF494E" w:rsidRDefault="00E875A8" w:rsidP="0052093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49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Среднесписочная численность работников (без внешних совместителей</w:t>
            </w:r>
          </w:p>
        </w:tc>
        <w:tc>
          <w:tcPr>
            <w:tcW w:w="1134" w:type="dxa"/>
          </w:tcPr>
          <w:p w:rsidR="00361BC6" w:rsidRPr="00DF494E" w:rsidRDefault="00361BC6" w:rsidP="00520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49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34" w:type="dxa"/>
          </w:tcPr>
          <w:p w:rsidR="00361BC6" w:rsidRPr="00DF494E" w:rsidRDefault="00361BC6" w:rsidP="0052093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61BC6" w:rsidRPr="00DF494E" w:rsidRDefault="00361BC6" w:rsidP="0052093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61BC6" w:rsidRPr="00DF494E" w:rsidRDefault="00361BC6" w:rsidP="0052093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</w:tcPr>
          <w:p w:rsidR="00361BC6" w:rsidRPr="00DF494E" w:rsidRDefault="00361BC6" w:rsidP="0052093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4589" w:rsidRPr="00DF494E" w:rsidTr="00E875A8">
        <w:tc>
          <w:tcPr>
            <w:tcW w:w="407" w:type="dxa"/>
          </w:tcPr>
          <w:p w:rsidR="00E875A8" w:rsidRPr="00DF494E" w:rsidRDefault="00E875A8" w:rsidP="00520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49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87" w:type="dxa"/>
          </w:tcPr>
          <w:p w:rsidR="00E875A8" w:rsidRPr="00DF494E" w:rsidRDefault="00E875A8" w:rsidP="0052093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49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Среднемесячная начисленная заработная плата работников</w:t>
            </w:r>
          </w:p>
        </w:tc>
        <w:tc>
          <w:tcPr>
            <w:tcW w:w="1134" w:type="dxa"/>
          </w:tcPr>
          <w:p w:rsidR="00E875A8" w:rsidRPr="00DF494E" w:rsidRDefault="00E875A8" w:rsidP="00520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49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</w:tcPr>
          <w:p w:rsidR="00E875A8" w:rsidRPr="00DF494E" w:rsidRDefault="00E875A8" w:rsidP="0052093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875A8" w:rsidRPr="00DF494E" w:rsidRDefault="00E875A8" w:rsidP="0052093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875A8" w:rsidRPr="00DF494E" w:rsidRDefault="00E875A8" w:rsidP="0052093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</w:tcPr>
          <w:p w:rsidR="00E875A8" w:rsidRPr="00DF494E" w:rsidRDefault="00E875A8" w:rsidP="0052093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4589" w:rsidRPr="00FC4589" w:rsidTr="00E875A8">
        <w:tc>
          <w:tcPr>
            <w:tcW w:w="407" w:type="dxa"/>
          </w:tcPr>
          <w:p w:rsidR="00E875A8" w:rsidRPr="00DF494E" w:rsidRDefault="00E875A8" w:rsidP="00520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49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87" w:type="dxa"/>
          </w:tcPr>
          <w:p w:rsidR="00E875A8" w:rsidRPr="00DF494E" w:rsidRDefault="00E875A8" w:rsidP="0052093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49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1134" w:type="dxa"/>
          </w:tcPr>
          <w:p w:rsidR="00E875A8" w:rsidRPr="00FC4589" w:rsidRDefault="00E875A8" w:rsidP="00520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49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  <w:bookmarkStart w:id="5" w:name="_GoBack"/>
            <w:bookmarkEnd w:id="5"/>
          </w:p>
        </w:tc>
        <w:tc>
          <w:tcPr>
            <w:tcW w:w="1134" w:type="dxa"/>
          </w:tcPr>
          <w:p w:rsidR="00E875A8" w:rsidRPr="00FC4589" w:rsidRDefault="00E875A8" w:rsidP="0052093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875A8" w:rsidRPr="00FC4589" w:rsidRDefault="00E875A8" w:rsidP="0052093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875A8" w:rsidRPr="00FC4589" w:rsidRDefault="00E875A8" w:rsidP="0052093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</w:tcPr>
          <w:p w:rsidR="00E875A8" w:rsidRPr="00FC4589" w:rsidRDefault="00E875A8" w:rsidP="0052093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61BC6" w:rsidRPr="00FC4589" w:rsidRDefault="00361BC6" w:rsidP="0052093C">
      <w:pPr>
        <w:ind w:firstLine="709"/>
        <w:rPr>
          <w:rFonts w:ascii="Times New Roman" w:hAnsi="Times New Roman" w:cs="Times New Roman"/>
          <w:lang w:eastAsia="ru-RU"/>
        </w:rPr>
      </w:pPr>
    </w:p>
    <w:p w:rsidR="00361BC6" w:rsidRPr="00FC4589" w:rsidRDefault="00361BC6" w:rsidP="0052093C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sectPr w:rsidR="00361BC6" w:rsidRPr="00FC4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42D" w:rsidRDefault="0037542D" w:rsidP="00846C64">
      <w:pPr>
        <w:spacing w:after="0" w:line="240" w:lineRule="auto"/>
      </w:pPr>
      <w:r>
        <w:separator/>
      </w:r>
    </w:p>
  </w:endnote>
  <w:endnote w:type="continuationSeparator" w:id="0">
    <w:p w:rsidR="0037542D" w:rsidRDefault="0037542D" w:rsidP="00846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42D" w:rsidRDefault="0037542D" w:rsidP="00846C64">
      <w:pPr>
        <w:spacing w:after="0" w:line="240" w:lineRule="auto"/>
      </w:pPr>
      <w:r>
        <w:separator/>
      </w:r>
    </w:p>
  </w:footnote>
  <w:footnote w:type="continuationSeparator" w:id="0">
    <w:p w:rsidR="0037542D" w:rsidRDefault="0037542D" w:rsidP="00846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96559"/>
    <w:multiLevelType w:val="multilevel"/>
    <w:tmpl w:val="5CD48A8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8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6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4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2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 w15:restartNumberingAfterBreak="0">
    <w:nsid w:val="19BE50D3"/>
    <w:multiLevelType w:val="multilevel"/>
    <w:tmpl w:val="CEC88C0E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C9838EC"/>
    <w:multiLevelType w:val="multilevel"/>
    <w:tmpl w:val="310E3574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3F117B4"/>
    <w:multiLevelType w:val="multilevel"/>
    <w:tmpl w:val="EF7AD1A8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B5E7B2A"/>
    <w:multiLevelType w:val="multilevel"/>
    <w:tmpl w:val="5C06AF66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AAE2F5A"/>
    <w:multiLevelType w:val="multilevel"/>
    <w:tmpl w:val="7374AB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53EB1FD7"/>
    <w:multiLevelType w:val="multilevel"/>
    <w:tmpl w:val="97DC48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62510058"/>
    <w:multiLevelType w:val="multilevel"/>
    <w:tmpl w:val="B860EA5A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3736C11"/>
    <w:multiLevelType w:val="multilevel"/>
    <w:tmpl w:val="11F06C52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0D"/>
    <w:rsid w:val="000213AA"/>
    <w:rsid w:val="0003141C"/>
    <w:rsid w:val="00057B47"/>
    <w:rsid w:val="00091A81"/>
    <w:rsid w:val="000B321A"/>
    <w:rsid w:val="000B730D"/>
    <w:rsid w:val="000D5A8E"/>
    <w:rsid w:val="001A47EE"/>
    <w:rsid w:val="001B2D43"/>
    <w:rsid w:val="001B4823"/>
    <w:rsid w:val="001D655C"/>
    <w:rsid w:val="0022053B"/>
    <w:rsid w:val="00251334"/>
    <w:rsid w:val="00276FB7"/>
    <w:rsid w:val="002C6F60"/>
    <w:rsid w:val="00325F8E"/>
    <w:rsid w:val="00361BC6"/>
    <w:rsid w:val="0037542D"/>
    <w:rsid w:val="003D1A27"/>
    <w:rsid w:val="003D30E2"/>
    <w:rsid w:val="003E3C6A"/>
    <w:rsid w:val="003F74D2"/>
    <w:rsid w:val="00427212"/>
    <w:rsid w:val="004721F7"/>
    <w:rsid w:val="004A2453"/>
    <w:rsid w:val="004B7CAC"/>
    <w:rsid w:val="004C79AB"/>
    <w:rsid w:val="004D47CE"/>
    <w:rsid w:val="004F7B4B"/>
    <w:rsid w:val="0052093C"/>
    <w:rsid w:val="005217E3"/>
    <w:rsid w:val="00537467"/>
    <w:rsid w:val="00606188"/>
    <w:rsid w:val="006B6E31"/>
    <w:rsid w:val="006F52F9"/>
    <w:rsid w:val="007228CC"/>
    <w:rsid w:val="00735D4D"/>
    <w:rsid w:val="00747B36"/>
    <w:rsid w:val="00782B6D"/>
    <w:rsid w:val="0080593A"/>
    <w:rsid w:val="00843970"/>
    <w:rsid w:val="00846C64"/>
    <w:rsid w:val="008A284A"/>
    <w:rsid w:val="00901490"/>
    <w:rsid w:val="009167C4"/>
    <w:rsid w:val="0096186B"/>
    <w:rsid w:val="00A12CB0"/>
    <w:rsid w:val="00A65910"/>
    <w:rsid w:val="00A77724"/>
    <w:rsid w:val="00AB68CA"/>
    <w:rsid w:val="00B86089"/>
    <w:rsid w:val="00B870C0"/>
    <w:rsid w:val="00BA5CE9"/>
    <w:rsid w:val="00BB01B7"/>
    <w:rsid w:val="00BF4EEA"/>
    <w:rsid w:val="00C23D37"/>
    <w:rsid w:val="00C72D04"/>
    <w:rsid w:val="00C843C8"/>
    <w:rsid w:val="00C9344F"/>
    <w:rsid w:val="00CD6F3E"/>
    <w:rsid w:val="00D24453"/>
    <w:rsid w:val="00D57D79"/>
    <w:rsid w:val="00D75490"/>
    <w:rsid w:val="00D8535B"/>
    <w:rsid w:val="00D864E4"/>
    <w:rsid w:val="00DA64AE"/>
    <w:rsid w:val="00DB5B16"/>
    <w:rsid w:val="00DB7C6A"/>
    <w:rsid w:val="00DF494E"/>
    <w:rsid w:val="00E86BDC"/>
    <w:rsid w:val="00E875A8"/>
    <w:rsid w:val="00F05762"/>
    <w:rsid w:val="00FC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A5370-C1CF-41E4-A9BE-A94D50D3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6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6C64"/>
  </w:style>
  <w:style w:type="paragraph" w:styleId="a5">
    <w:name w:val="footer"/>
    <w:basedOn w:val="a"/>
    <w:link w:val="a6"/>
    <w:uiPriority w:val="99"/>
    <w:unhideWhenUsed/>
    <w:rsid w:val="00846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6C64"/>
  </w:style>
  <w:style w:type="paragraph" w:customStyle="1" w:styleId="ConsPlusNormal">
    <w:name w:val="ConsPlusNormal"/>
    <w:rsid w:val="007228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D57D79"/>
    <w:pPr>
      <w:ind w:left="720"/>
      <w:contextualSpacing/>
    </w:pPr>
  </w:style>
  <w:style w:type="table" w:styleId="a8">
    <w:name w:val="Table Grid"/>
    <w:basedOn w:val="a1"/>
    <w:uiPriority w:val="39"/>
    <w:rsid w:val="00D75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F4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F49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hyperlink" Target="consultantplus://offline/ref=1907DD03CF512C17DC251F0E21D914FF24B715BFBBD04B7F2FA2945D12D46DB5004F328C557A62B0A2B2229C54T7Q2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907DD03CF512C17DC251F0E21D914FF24B611BBBED34B7F2FA2945D12D46DB5004F328C557A62B0A2B2229C54T7Q2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907DD03CF512C17DC251F0E21D914FF24B615BEB9D74B7F2FA2945D12D46DB5124F6A80577F7CB2A7A774CD1227A59E1B5BF9943063519DT1QE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55397707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05319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96067-AE60-488A-AA8A-9B71745E6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18</Pages>
  <Words>5555</Words>
  <Characters>31666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37147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2020-06-16T06:21:00Z</cp:lastPrinted>
  <dcterms:created xsi:type="dcterms:W3CDTF">2020-06-10T07:15:00Z</dcterms:created>
  <dcterms:modified xsi:type="dcterms:W3CDTF">2020-06-16T06:28:00Z</dcterms:modified>
</cp:coreProperties>
</file>